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80B80" w:rsidRPr="00780B80" w:rsidRDefault="00780B80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Приложение </w:t>
      </w:r>
      <w:r w:rsidR="001C5A7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2</w:t>
      </w:r>
      <w:bookmarkStart w:id="0" w:name="_GoBack"/>
      <w:bookmarkEnd w:id="0"/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.2 </w:t>
      </w:r>
    </w:p>
    <w:p w:rsidR="00E807F6" w:rsidRPr="00780B80" w:rsidRDefault="00E02818" w:rsidP="00780B80">
      <w:pPr>
        <w:keepNext/>
        <w:spacing w:after="0" w:line="240" w:lineRule="auto"/>
        <w:ind w:firstLine="709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ЙОГА</w:t>
      </w:r>
    </w:p>
    <w:p w:rsidR="00E807F6" w:rsidRPr="00780B80" w:rsidRDefault="00E807F6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A20ED3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</w:t>
      </w:r>
      <w:r w:rsidR="00A20ED3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режде</w:t>
      </w:r>
      <w:r w:rsidR="00A52C08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,</w:t>
      </w:r>
      <w:r w:rsidR="00A20ED3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чем приступить к занятиям</w:t>
      </w:r>
    </w:p>
    <w:p w:rsidR="00A20ED3" w:rsidRPr="00780B80" w:rsidRDefault="00A20ED3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EA1E87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Прежде</w:t>
      </w:r>
      <w:r w:rsidR="00A52C08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чем приступить к физическим упражнениям йоги, воспользу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йтесь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некоторыми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общепринятыми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рекоменд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ациями.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Заниматься нужно до еды, выполнять все движения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точности как рекомендует преподаватель, во время занятия рекомендуется выполнять упражнения 20-45 минут, занятие необходимо проводить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проветриваемом помещение, в одежде не сковывающий движение, без обуви, необходимо использовать ков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рик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A1E87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студентов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замающи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ся в специальном медицинском отделени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и,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можно рекомендовать все формы упражнений йоги, полный дыхательный контроль, статические упражнения и наиболее трудные динамические упражнения.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Важно иметь в виду, что эффективность физических упражнений в системе тренировок йоги реализуется усложнением упражнений (увеличением амплитуды движение и вовлечение в него   больших мышечных групп), а также увеличением времени фиксации позы в статическом варианте и увеличением числа повторение упражнений в динамическом режиме.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Кроме этого характерной чертой системы является постепенная увеличение нагрузки в процессе тренировки. Это позволяет в сжатые сроки добиться наибольших результатов и предохраняет от травм. 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анятия йогой начинаются с разминки или релаксации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длятся 5-10 минут, дальше выполняются дыхательные упражнения 5-10 минут, после этого выполняются асаны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которые длятся от 30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 40 минут, завершается занятие релаксацией 5-10 мин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ут.</w:t>
      </w:r>
    </w:p>
    <w:p w:rsidR="00DC6766" w:rsidRPr="00780B80" w:rsidRDefault="001460DA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Что такое </w:t>
      </w:r>
      <w:proofErr w:type="spellStart"/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асаны</w:t>
      </w:r>
      <w:proofErr w:type="spellEnd"/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?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 статические позы. В процессе занятий йогой асаны развивают гибкость и силу. Помимо всего прочего, 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</w:t>
      </w:r>
      <w:r w:rsidR="00EA1E87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учат нас правильно обращаться со своим телом</w:t>
      </w:r>
      <w:r w:rsidR="00A20ED3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ШАВАСАНА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отдыха)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– поза отдыха, полного расслабления и восстановления. Очень важная и обязательная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в йоге. Разумеется, речь идёт об особом отдыхе. Важно не просто лежать, а попытаться максимально расслабиться: начиная от кончиков пальцев на ногах и заканчивая макушкой головы.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Между позами обязательно расслабляйтесь на короткое время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не следует выполнять людям, страдающим высоким кровяным давлением, серьёзными заболеваниями сердца, невралгией седалищного нерва или смещением позвонков с повреждением дисков.</w:t>
      </w:r>
    </w:p>
    <w:p w:rsidR="001B5E02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lastRenderedPageBreak/>
        <w:t xml:space="preserve">3. Исходное положение: лежа на спине с вытянутым ногами, руки вдоль туловища ладонями вниз – это поза отдыха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Шавасана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780B80" w:rsidRPr="00780B80" w:rsidRDefault="00780B80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93498" cy="2268127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983" cy="2337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>Дандасана</w:t>
      </w:r>
      <w:proofErr w:type="spellEnd"/>
      <w:r w:rsidRPr="00780B80">
        <w:rPr>
          <w:rFonts w:ascii="Times New Roman" w:hAnsi="Times New Roman" w:cs="Times New Roman"/>
          <w:b/>
          <w:sz w:val="28"/>
          <w:szCs w:val="28"/>
        </w:rPr>
        <w:t xml:space="preserve">  (</w:t>
      </w:r>
      <w:proofErr w:type="gramEnd"/>
      <w:r w:rsidRPr="00780B80">
        <w:rPr>
          <w:rFonts w:ascii="Times New Roman" w:hAnsi="Times New Roman" w:cs="Times New Roman"/>
          <w:b/>
          <w:sz w:val="28"/>
          <w:szCs w:val="28"/>
        </w:rPr>
        <w:t>Поза посоха)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4689" cy="262981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888" cy="26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  <w:r w:rsidRPr="00780B80">
        <w:rPr>
          <w:rFonts w:ascii="Times New Roman" w:hAnsi="Times New Roman" w:cs="Times New Roman"/>
          <w:sz w:val="28"/>
          <w:szCs w:val="28"/>
        </w:rPr>
        <w:t>ноги вместе, вытянуты вперёд, пальцы ног смотрят в потолок. Ладно положите на пол вдоль бёдер, немного сзади ягодиц. Упритесь ими об пол. Выпрямите спину, отведя как можно сильнее плечи назад. Таз, спина и затылок должны быть на линии, перпендикулярной полу, позвоночник – с чёткими физиологическими изгибами в области шеи и поясницы, мышцы живота подтянуты. Позвоночник и всё туловищу тяните вверх. Дыхание ровное, взгляд устремлён вперёд. Выполнять перед каждой позой сидя, чтобы контролировать состояние позвоночника и правильной осанки.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1) Сгибание пальцев ног.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, сгибайте медленно пальцы обеих ног вперёд и назад, держа стопы вертикально, а пятки – расслаблены. Удерживайте каждую позицию в течении нескольких секунд. Повторите 6-10 раз. </w:t>
      </w:r>
      <w:r w:rsidRPr="00780B80">
        <w:rPr>
          <w:rFonts w:ascii="Times New Roman" w:hAnsi="Times New Roman" w:cs="Times New Roman"/>
          <w:sz w:val="28"/>
          <w:szCs w:val="28"/>
        </w:rPr>
        <w:lastRenderedPageBreak/>
        <w:t>Дыхание: при движении пальцев назад делайте вдох, а при движении вперёд –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2) Сгибание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слегка разведите ноги. Медленно тяните стопы вперёд и назад, сгибая их в голеностопных суставах. Удерживайте каждую позицию в течении нескольких секунд. Повторите 6-10 раз. Дыхание: на вдохе стопы тяните назад, на выдохе – вперёд.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3) Вращение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разведите немного ноги, пятки прижаты к полу. Медленно вращайте правую стопу по часовой стрелке 6-10 раз, затем вращайте против часовой стрелки тоже 6-10 раз. Повторите то же самое левой стопой. Стопы соедините. Медленно вращайте обе стопы в одном направлении, держа их вместе. Колени при этом прижаты к полу. Практикуйте 6-10 раз, вращая стопы по часовой стрелке, а затем 6-10 раз – против часовой стрелки. При движении стоп вверх делайте вдох, а при движении вниз - 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4) Сгибание коленей.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 Согните правое колено и обхватите руками нижнюю часть бедра. Выпрямите правую ногу, вытягивая её вперёд, а коленную чашечку -  вверх. Руками поддерживайте бедро выпрямляя руки. Не позволяйте пальцам или пяткам касаться пола. Согните снова правую ногу в колене так, чтобы бедро соединилось с грудной клеткой, а пятка оказалась у правой ягодицы. Это один цикл. Практикуйте 6-10 циклов с правой ногой, а затем 6-10 циклов с левой ногой. Дыхание: при выпрямлении ноги делайте вдох, а при сгибании ее –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5) Вращение колена.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Сидя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согните правую ногу в колене, как в предыдущем упражнении. Заведите руки под бедро, сплетите пальцы «в замок» и обхватите руками локти. Поднимите правую ногу. Вращайте верхнюю часть ноги от колена до стопы по кругу. Нижняя часть ноги – неподвижна. Вращайте по часовой стрелке, а затем – против часовой стрелки по 6-10 раз. Тоже самое повторите с левой ногой. Дыхание: придвижении ноги вверх делайте вдох, а придвижении вниз -  выдох.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6) Вращение бедра.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Сядьте в позу «правая нога на левом бедре». Используя силу правой руки, вращайте правое колено по большому кругу. Делайте 6-10 вращений по часовой стрелке, а затем   против часовой стрелки. Повторите с левой ногой. Дыхание: вдох -  при движении колена вверх. Выдох -  при движении вниз.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Польза: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> 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укрепляет ноги; раскрывает бедра и грудную клетку; улучшает концентрацию и умение сохранять равновесие; улучшает кровообращение и дыхательную систему; тонизирует колени и лодыжки; укрепляет мышцы ног и рук.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47743" cy="3129586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09" cy="315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Встаньте в </w:t>
      </w:r>
      <w:proofErr w:type="spell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Тадасану</w:t>
      </w:r>
      <w:proofErr w:type="spell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Сделайте широкий шаг правой ноги назад; правую стопу плотно прижмите к полу и разверните ее примерно под углом 45 градусов пяткой внутрь; максимально выпрямите правую ногу.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3. Присаживайтесь на левую ногу так, чтобы бедро оказалось параллельно полу, а голень – перпендикулярна; следите за тем, чтобы угол в левом колене был не менее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4. Ладони сложите вместе и потянитесь руками вверх, максимально выпрямляя их в локтях.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Взгляд направьте вверх или внутрь себя; позвоночник вытягивайте от копчика до макушки.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6. Повторите упражнение в другую сторону.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Противопоказания: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 xml:space="preserve"> повышенное давление.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Польза: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> укрепляет ноги и лодыжки, а также мышцы плечевого пояса и спины; улучшает концентрацию и умение сохранять равновесие; улучшает кровообращение; снимает судороги в бедрах и икрах; тонизирует органы брюшной полости.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01807" cy="30740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247" cy="3093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Встаньте в </w:t>
      </w:r>
      <w:proofErr w:type="spell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Тадасану</w:t>
      </w:r>
      <w:proofErr w:type="spell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2. Сделайте широкий шаг правой ноги назад; правую стопу плотно прижмите к полу и разверните ее примерно под углом 45 градусов пяткой внутрь; максимально выпрямите правую ногу.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3. Полностью разверните корпус вправо.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4. Руки разведите в стороны и удерживайте их на уровне плеч; ладони направьте вниз.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5. Присаживайтесь на левую ногу так, чтобы бедро оказалось параллельно полу, а голень – перпендикулярна; следите за тем, чтобы угол в левом колене был не менее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Взгляд направьте вперед или перед собой; макушкой постоянно тянитесь вверх.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Повторите упражнение в другую сторону.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bCs/>
          <w:color w:val="181B22"/>
          <w:sz w:val="28"/>
          <w:szCs w:val="28"/>
          <w:shd w:val="clear" w:color="auto" w:fill="FFFFFF"/>
        </w:rPr>
        <w:t>Противопоказания:</w:t>
      </w:r>
      <w:r w:rsidRPr="00780B80">
        <w:rPr>
          <w:rFonts w:ascii="Times New Roman" w:hAnsi="Times New Roman" w:cs="Times New Roman"/>
          <w:color w:val="181B22"/>
          <w:sz w:val="28"/>
          <w:szCs w:val="28"/>
          <w:shd w:val="clear" w:color="auto" w:fill="FFFFFF"/>
        </w:rPr>
        <w:t xml:space="preserve"> обострение артритов и остеохондроза.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ВИРАБХАДРАСАНА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воина </w:t>
      </w:r>
      <w:r w:rsidR="001B5E02" w:rsidRPr="00780B80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)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Польза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: третья ступень – самая сложная, в ней придётся удерживать баланс. Отлично укрепляет мышцы спины, кора и ног, в том числе подколенные мускулы. Улучшает подвижность коленных суставов. Прокачивает навык удержания равновесия.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85900" cy="2354127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893" cy="2366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Техника выполнения: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Исходное положение – стоя, руки вдоль корпуса.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небольшой шаг вперёд левой ногой. Правую оторвите от пола и начните балансировать на левой. Она может быть немного согнута для лёгкости удержания баланса.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Напрягите ягодицы и вытяните правую ногу назад. Руки можно вытянуть в стороны или перед собой.</w:t>
      </w:r>
    </w:p>
    <w:p w:rsidR="001B5E02" w:rsidRPr="00780B80" w:rsidRDefault="001B5E02" w:rsidP="00780B80">
      <w:pPr>
        <w:numPr>
          <w:ilvl w:val="0"/>
          <w:numId w:val="1"/>
        </w:numPr>
        <w:shd w:val="clear" w:color="auto" w:fill="FFFFFF"/>
        <w:tabs>
          <w:tab w:val="clear" w:pos="720"/>
          <w:tab w:val="num" w:pos="426"/>
          <w:tab w:val="left" w:pos="993"/>
        </w:tabs>
        <w:spacing w:after="0" w:line="240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таком положении глубоко дышите.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 проблемы в работе сердца, повышенное давление, травмы коленных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АДХО МУКХА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ШВАСАНА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- Собака мордой вниз)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47943" cy="1912287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752" cy="193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Лягте на живот и разведите стопы на ширину 30 см.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Поместите ладони на пол по обеим сторонам от грудной клетки. Выпрямите пальцы рук и направьте их в сторону головы.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 выходом оторвите корпус от пола. Выпрямите руки в локтях, потянитесь головой к стопам и опустите макушку на пол. Вытяните позвоночник.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lastRenderedPageBreak/>
        <w:t xml:space="preserve">4. Подтягивайте коленные чашечки и прижимайте пятки к полу. Пятки и подошвы должны плотно соприкасаться с полом, а сами стопы – параллельны друг другу; пальцы направлены строго вперед.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Оставайтесь в позе в течение минуты. Дышите глубоко. На выдохе оторвите голову от пола, продвиньте корпус вперед и мягко опуститесь на пол. Расслабьтесь.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длительное пребывание в этой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избавляет от усталости и возвращает утраченную энергию. Она хорошо подходит бегунам, которые устают после утомительных забегов. Кроме того, поза дает ногам легкость и быстроту. Регулярная практика этой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смягчает область лопаток, а также помогает при артрите плечевого сустава. Абдоминальные мышцы направляются к позвоночнику и укрепляются. Это бодрящая поза.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«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>АНАНТАСАНА»</w:t>
      </w:r>
      <w:r w:rsidRPr="00780B80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бесконечности)</w:t>
      </w:r>
      <w:r w:rsidR="001B5E02"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780B80" w:rsidRPr="00780B80" w:rsidRDefault="00780B80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D9D7C34" wp14:editId="0DB293BC">
            <wp:extent cx="3407170" cy="2737323"/>
            <wp:effectExtent l="0" t="0" r="317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757" cy="2777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E807F6" w:rsidRPr="00780B80" w:rsidRDefault="001B5E02" w:rsidP="00780B80">
      <w:pPr>
        <w:pStyle w:val="a3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Лягте на спину. На выдохе повернитесь на левый бок.</w:t>
      </w:r>
    </w:p>
    <w:p w:rsidR="00E807F6" w:rsidRPr="00780B80" w:rsidRDefault="001B5E02" w:rsidP="00780B80">
      <w:pPr>
        <w:pStyle w:val="a3"/>
        <w:numPr>
          <w:ilvl w:val="0"/>
          <w:numId w:val="9"/>
        </w:numPr>
        <w:tabs>
          <w:tab w:val="left" w:pos="426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Поднимите голову и вытяните левую руку вдоль пола, продолжив ею линию тела. Согните руку в локте, поднимите предплечье и прижмите голову к левой ладони, расположив ладонь прямо над левым ухом. Оставайтесь в этом положении в течение нескольких секунд. Дышите в нормальном ритме или глубоко.</w:t>
      </w:r>
      <w:r w:rsidRPr="00780B80">
        <w:rPr>
          <w:noProof/>
          <w:szCs w:val="28"/>
        </w:rPr>
        <w:t xml:space="preserve"> </w:t>
      </w:r>
    </w:p>
    <w:p w:rsidR="00E807F6" w:rsidRPr="00780B80" w:rsidRDefault="00E807F6" w:rsidP="00780B80">
      <w:pPr>
        <w:pStyle w:val="a3"/>
        <w:keepNext/>
        <w:keepLines/>
        <w:numPr>
          <w:ilvl w:val="0"/>
          <w:numId w:val="9"/>
        </w:numPr>
        <w:tabs>
          <w:tab w:val="left" w:pos="426"/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Согните правую ногу в колене, захватите большой палец правой ноги, зажав его между большим, указательным и средним пальцами.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lastRenderedPageBreak/>
        <w:t>С выдохом вытяните правую руку и правую ногу вертикально. Оставайтесь в этом положении 15–20 секунд. Дышите в нормальном ритме.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 выдохом согните правую ногу в колене и вернитесь в положение, описанное в п. 2.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tabs>
          <w:tab w:val="left" w:pos="1134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Опустите голову и перекатитесь на спину.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9"/>
        </w:numPr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Повторите позу вправо, выдержав ее то же количество времени. Затем расслабьтесь.</w:t>
      </w:r>
    </w:p>
    <w:p w:rsidR="001B5E02" w:rsidRPr="00780B80" w:rsidRDefault="001B5E02" w:rsidP="00780B80">
      <w:pPr>
        <w:pStyle w:val="a3"/>
        <w:keepNext/>
        <w:keepLines/>
        <w:spacing w:after="0" w:line="240" w:lineRule="auto"/>
        <w:ind w:left="0" w:firstLine="709"/>
        <w:rPr>
          <w:szCs w:val="28"/>
        </w:rPr>
      </w:pP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</w:t>
      </w:r>
      <w:r w:rsidRPr="00780B80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разрабатывает мышцы задней поверхности бедра. Она благотворно воздействует на область таза, облегчает боли в спине и предупреждает образование грыж.</w:t>
      </w: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БАДДХА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КОНАСАНА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связанного угла)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7320" cy="2603362"/>
            <wp:effectExtent l="0" t="0" r="0" b="69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80" cy="261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Сядьте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Дандасану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Согните ноги в коленях и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приблизьте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стопы к себе.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Соедините подошвы и захватите стопы возле пальцев, придвиньте пятки к промежности, проследите, чтобы внешние стороны стоп находились на полу, а задние края пяток касались промежности.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Отводите бедра в стороны друг от друга до тех пор, пока колени не опустятся на пол.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5. Переплетите пальцы рук за стопами, захватив их как можно крепче. Выпрямите позвоночник и направьте взгляд прямо перед собой или на кончик носа. Пребывайте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как можно дольше.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Баддха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Конасане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практикует медитацию. Во время медитации ладони соединяют возле грудной клетки, однако требуется время, чтобы научиться удерживать позвоночник вертикальным в этом положении.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можно выполнять сразу после приёма пищи, но при этом следует сидеть прямо, а не наклоняться вперёд.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>БАЛАСАНА</w:t>
      </w:r>
      <w:r w:rsidRPr="00780B80">
        <w:rPr>
          <w:rFonts w:ascii="Times New Roman" w:eastAsia="Times New Roman" w:hAnsi="Times New Roman" w:cs="Times New Roman"/>
          <w:color w:val="0B1F35"/>
          <w:sz w:val="28"/>
          <w:szCs w:val="28"/>
          <w:lang w:eastAsia="ru-RU"/>
        </w:rPr>
        <w:t xml:space="preserve"> </w:t>
      </w:r>
      <w:r w:rsidR="001B5E02"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>(Поза ребенка)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  <w:t xml:space="preserve">Техника выполнения: 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Сядьте на колени, опустив подъемы стоп на пол. Опустите грудь и живот на бедра, а голову — лбом на пол. Руки и плечи расслабьте, расположив их вдоль корпуса ладонями вверх.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Важно!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 Ягодицы должны лежать на пятках. В противном случае вы не сможете расслабиться. Если не получается уложить таз на пятки, расставьте колени немного в сторону (носки вместе), подложите под голову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болстер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или свои кулаки — тогда таз опустится ниже.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 xml:space="preserve">Польза: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Баласана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является оптимальной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асаной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для восстановления. В этом положении позвоночник воспроизводит свой первичный изгиб (как в утробе матери), а мышцы, поддерживающие </w:t>
      </w:r>
      <w:proofErr w:type="gram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позвоночник</w:t>
      </w:r>
      <w:proofErr w:type="gram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полностью расслабляются, тем самым высвобождается некоторое количество энергии, которая в противном случае была бы потрачена на поддержание вертикали позвоночника, удержание равновесия и противодействие силе тяжести. 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Баласана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успокаивает нервную систему (активизирует парасимпатический режим), приносит облегчение при болях в пояснице, снимает напряжение в шее, улучшает пищеварение, а также снимает головную боль (особенно если подкладывать под лоб мягкую опору). Обратите внимание, что во время длительного нахождения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ноги могут затекать, поскольку кровообращение затрудняется. Однако после выполнения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в ногах ощущается прилив сил с поступление свежей крови. Регулярная практика восстанавливает гибкость тазобедренных и коленных суставов.</w:t>
      </w: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bCs/>
          <w:color w:val="212529"/>
          <w:sz w:val="28"/>
          <w:szCs w:val="28"/>
          <w:lang w:eastAsia="ru-RU"/>
        </w:rPr>
        <w:t xml:space="preserve"> б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еременность, травмы бедер и стоп.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keepNext/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B1F35"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81371" cy="3354258"/>
            <wp:effectExtent l="0" t="0" r="5080" b="0"/>
            <wp:docPr id="9" name="Рисунок 9" descr="Просмотреть исходную картин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осмотреть исходную картинку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23" cy="33843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ВРИКШАСАНА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(Поза дерева)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поза способна избавить от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тугоподвижности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в коленях, также польза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Врикшасаны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заключается в улучшении пищеварения; укреплении лодыжек, голеностопа, мышц бедра; улучшения осанки, гибкости позвоночника; усилении концентрации, баланса.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>, вытяните руки вверх и тянитесь всем телом вверх, «укореняясь» стопами в земле.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Согните правую ногу в колене и прижмите стопу к внутренней стороне левого бедра, поместив пятку возле промежности и направив пальцы строго вниз; отведите колено в сторону; опорная нога толкает пол, стопа стоит прямо, коленная чашечка подтянута вверх, мышцы бедра напряжены; колено согнутой ноги направлено вниз, ступня толкает опорную ногу.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Руки вытяните вверх (иногда ладони соединяют над головой, либо на груди – в зависимости от цели упражнения); грудная клетка раскрыта; голова и шея вытянута вверх, подбородок слегка опущен.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Дышите ровно, удерживайте позу в течение нескольких секунд, со временем увеличивая продолжительность выдержки.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74949" cy="3225114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07" b="184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6645" cy="327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000000"/>
          <w:sz w:val="28"/>
          <w:szCs w:val="28"/>
          <w:bdr w:val="none" w:sz="0" w:space="0" w:color="auto" w:frame="1"/>
        </w:rPr>
      </w:pPr>
      <w:r w:rsidRPr="00780B80">
        <w:rPr>
          <w:b/>
          <w:color w:val="000000"/>
          <w:sz w:val="28"/>
          <w:szCs w:val="28"/>
          <w:bdr w:val="none" w:sz="0" w:space="0" w:color="auto" w:frame="1"/>
        </w:rPr>
        <w:t>ДВИКОНАСАНА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bdr w:val="none" w:sz="0" w:space="0" w:color="auto" w:frame="1"/>
        </w:rPr>
      </w:pP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  <w:bdr w:val="none" w:sz="0" w:space="0" w:color="auto" w:frame="1"/>
        </w:rPr>
      </w:pPr>
      <w:proofErr w:type="spellStart"/>
      <w:r w:rsidRPr="00780B80">
        <w:rPr>
          <w:color w:val="000000"/>
          <w:sz w:val="28"/>
          <w:szCs w:val="28"/>
          <w:bdr w:val="none" w:sz="0" w:space="0" w:color="auto" w:frame="1"/>
        </w:rPr>
        <w:t>Двиконасана</w:t>
      </w:r>
      <w:proofErr w:type="spellEnd"/>
      <w:r w:rsidRPr="00780B80">
        <w:rPr>
          <w:color w:val="000000"/>
          <w:sz w:val="28"/>
          <w:szCs w:val="28"/>
          <w:bdr w:val="none" w:sz="0" w:space="0" w:color="auto" w:frame="1"/>
        </w:rPr>
        <w:t> (поза двойного угла).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b/>
          <w:color w:val="000000"/>
          <w:sz w:val="28"/>
          <w:szCs w:val="28"/>
          <w:bdr w:val="none" w:sz="0" w:space="0" w:color="auto" w:frame="1"/>
        </w:rPr>
        <w:t>Техника выполнения:</w:t>
      </w:r>
      <w:r w:rsidRPr="00780B80">
        <w:rPr>
          <w:color w:val="000000"/>
          <w:sz w:val="28"/>
          <w:szCs w:val="28"/>
          <w:bdr w:val="none" w:sz="0" w:space="0" w:color="auto" w:frame="1"/>
        </w:rPr>
        <w:t xml:space="preserve"> Станьте прямо. Ноги держите вместе. Вытяните руки назад, за спину, и переплетите их пальцы. Руки за спиной поднимите как можно выше. Наклонитесь вперед и вытяните руки вверх; взгляд при этом направляйте как можно дальше вперед. Задержитесь в </w:t>
      </w:r>
      <w:r w:rsidRPr="00780B80">
        <w:rPr>
          <w:color w:val="000000"/>
          <w:sz w:val="28"/>
          <w:szCs w:val="28"/>
          <w:bdr w:val="none" w:sz="0" w:space="0" w:color="auto" w:frame="1"/>
        </w:rPr>
        <w:lastRenderedPageBreak/>
        <w:t>конечном положении на некоторое время, после чего возвратитесь в исходное положение. Выполняйте до 10 циклов за одно занятие.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rStyle w:val="a5"/>
          <w:b w:val="0"/>
          <w:color w:val="000000"/>
          <w:sz w:val="28"/>
          <w:szCs w:val="28"/>
          <w:bdr w:val="none" w:sz="0" w:space="0" w:color="auto" w:frame="1"/>
        </w:rPr>
        <w:t>Дыхание:</w:t>
      </w:r>
      <w:r w:rsidRPr="00780B80">
        <w:rPr>
          <w:rStyle w:val="apple-converted-space"/>
          <w:bCs/>
          <w:color w:val="000000"/>
          <w:sz w:val="28"/>
          <w:szCs w:val="28"/>
          <w:bdr w:val="none" w:sz="0" w:space="0" w:color="auto" w:frame="1"/>
        </w:rPr>
        <w:t> </w:t>
      </w:r>
      <w:r w:rsidRPr="00780B80">
        <w:rPr>
          <w:color w:val="000000"/>
          <w:sz w:val="28"/>
          <w:szCs w:val="28"/>
          <w:bdr w:val="none" w:sz="0" w:space="0" w:color="auto" w:frame="1"/>
        </w:rPr>
        <w:t>Вдыхайте, когда руки находятся сзади и когда возвращаетесь в положение стоя. Выдыхайте, наклоняясь.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rStyle w:val="a5"/>
          <w:b w:val="0"/>
          <w:color w:val="000000"/>
          <w:sz w:val="28"/>
          <w:szCs w:val="28"/>
          <w:bdr w:val="none" w:sz="0" w:space="0" w:color="auto" w:frame="1"/>
        </w:rPr>
        <w:t>Польза практики:</w:t>
      </w:r>
      <w:r w:rsidRPr="00780B80">
        <w:rPr>
          <w:rStyle w:val="apple-converted-space"/>
          <w:color w:val="000000"/>
          <w:sz w:val="28"/>
          <w:szCs w:val="28"/>
          <w:bdr w:val="none" w:sz="0" w:space="0" w:color="auto" w:frame="1"/>
        </w:rPr>
        <w:t> </w:t>
      </w:r>
      <w:r w:rsidRPr="00780B80">
        <w:rPr>
          <w:color w:val="000000"/>
          <w:sz w:val="28"/>
          <w:szCs w:val="28"/>
          <w:bdr w:val="none" w:sz="0" w:space="0" w:color="auto" w:frame="1"/>
        </w:rPr>
        <w:t xml:space="preserve">Эта </w:t>
      </w:r>
      <w:proofErr w:type="spellStart"/>
      <w:r w:rsidRPr="00780B80">
        <w:rPr>
          <w:color w:val="000000"/>
          <w:sz w:val="28"/>
          <w:szCs w:val="28"/>
          <w:bdr w:val="none" w:sz="0" w:space="0" w:color="auto" w:frame="1"/>
        </w:rPr>
        <w:t>асана</w:t>
      </w:r>
      <w:proofErr w:type="spellEnd"/>
      <w:r w:rsidRPr="00780B80">
        <w:rPr>
          <w:color w:val="000000"/>
          <w:sz w:val="28"/>
          <w:szCs w:val="28"/>
          <w:bdr w:val="none" w:sz="0" w:space="0" w:color="auto" w:frame="1"/>
        </w:rPr>
        <w:t xml:space="preserve"> укрепляет внутренние мышцы спины между верхней частью позвоночника и лопатками, а также развивает грудную клетку и шею.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80B80">
        <w:rPr>
          <w:color w:val="000000"/>
          <w:sz w:val="28"/>
          <w:szCs w:val="28"/>
          <w:bdr w:val="none" w:sz="0" w:space="0" w:color="auto" w:frame="1"/>
        </w:rPr>
        <w:t>Особенно полезно это упражнение для молодого, растущего организма.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97615" cy="2379732"/>
            <wp:effectExtent l="0" t="0" r="3175" b="1905"/>
            <wp:docPr id="11" name="Рисунок 11" descr="Мудрасана. Поза Дандаямана техника и польз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Мудрасана. Поза Дандаямана техника и польз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4197" cy="241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b/>
          <w:sz w:val="28"/>
          <w:szCs w:val="28"/>
        </w:rPr>
        <w:t>ДЖАНУ-ШИРШАСАНА (Поза «Голова к колену»)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Поскольку в </w:t>
      </w:r>
      <w:proofErr w:type="spellStart"/>
      <w:r w:rsidRPr="00780B80">
        <w:rPr>
          <w:color w:val="212529"/>
          <w:sz w:val="28"/>
          <w:szCs w:val="28"/>
        </w:rPr>
        <w:t>джану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ширшасане</w:t>
      </w:r>
      <w:proofErr w:type="spellEnd"/>
      <w:r w:rsidRPr="00780B80">
        <w:rPr>
          <w:color w:val="212529"/>
          <w:sz w:val="28"/>
          <w:szCs w:val="28"/>
        </w:rPr>
        <w:t xml:space="preserve"> бедра расположены по диагонали относительно друг друга, а согнутая в колене нога двигается в сторону от таза и поворачивается наружу, угол наклона таза меняется и воздействует на изгиб позвоночника, что, в свою очередь, влияет на положение плеч. В связи с этим в </w:t>
      </w:r>
      <w:proofErr w:type="spellStart"/>
      <w:r w:rsidRPr="00780B80">
        <w:rPr>
          <w:color w:val="212529"/>
          <w:sz w:val="28"/>
          <w:szCs w:val="28"/>
        </w:rPr>
        <w:t>джану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ширшасане</w:t>
      </w:r>
      <w:proofErr w:type="spellEnd"/>
      <w:r w:rsidRPr="00780B80">
        <w:rPr>
          <w:color w:val="212529"/>
          <w:sz w:val="28"/>
          <w:szCs w:val="28"/>
        </w:rPr>
        <w:t xml:space="preserve"> приходится много работать над выравниваем позвоночника за счет осознанных движений тазом и плечами, а также устранять возникающий дисбаланс (на стороне прямой ноги тело растягивается в больше мере, чем на стороне согнутой в колене ноги).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И хотя в фокусе внимания в данном положении будет прямая </w:t>
      </w:r>
      <w:proofErr w:type="spellStart"/>
      <w:proofErr w:type="gramStart"/>
      <w:r w:rsidRPr="00780B80">
        <w:rPr>
          <w:color w:val="212529"/>
          <w:sz w:val="28"/>
          <w:szCs w:val="28"/>
        </w:rPr>
        <w:t>нога,периодически</w:t>
      </w:r>
      <w:proofErr w:type="spellEnd"/>
      <w:proofErr w:type="gramEnd"/>
      <w:r w:rsidRPr="00780B80">
        <w:rPr>
          <w:color w:val="212529"/>
          <w:sz w:val="28"/>
          <w:szCs w:val="28"/>
        </w:rPr>
        <w:t xml:space="preserve"> переключайте внимание на согнутую в колене ногу и регулируйте положения таза за счет активизации мышц согнутой ноги (см. фото выше).</w:t>
      </w:r>
    </w:p>
    <w:p w:rsidR="00E807F6" w:rsidRPr="00780B80" w:rsidRDefault="00E807F6" w:rsidP="00780B80">
      <w:pPr>
        <w:pStyle w:val="2"/>
        <w:shd w:val="clear" w:color="auto" w:fill="FFFFFF"/>
        <w:spacing w:before="0" w:beforeAutospacing="0" w:after="0" w:afterAutospacing="0"/>
        <w:ind w:firstLine="709"/>
        <w:jc w:val="both"/>
        <w:rPr>
          <w:bCs w:val="0"/>
          <w:color w:val="0B1F35"/>
          <w:sz w:val="28"/>
          <w:szCs w:val="28"/>
        </w:rPr>
      </w:pPr>
      <w:r w:rsidRPr="00780B80">
        <w:rPr>
          <w:bCs w:val="0"/>
          <w:color w:val="0B1F35"/>
          <w:sz w:val="28"/>
          <w:szCs w:val="28"/>
        </w:rPr>
        <w:t>Техника выполнения: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1. </w:t>
      </w:r>
      <w:r w:rsidRPr="00780B80">
        <w:rPr>
          <w:color w:val="212529"/>
          <w:sz w:val="28"/>
          <w:szCs w:val="28"/>
        </w:rPr>
        <w:t xml:space="preserve">В положении </w:t>
      </w:r>
      <w:proofErr w:type="spellStart"/>
      <w:r w:rsidRPr="00780B80">
        <w:rPr>
          <w:color w:val="212529"/>
          <w:sz w:val="28"/>
          <w:szCs w:val="28"/>
        </w:rPr>
        <w:t>дандасаны</w:t>
      </w:r>
      <w:proofErr w:type="spellEnd"/>
      <w:r w:rsidRPr="00780B80">
        <w:rPr>
          <w:color w:val="212529"/>
          <w:sz w:val="28"/>
          <w:szCs w:val="28"/>
        </w:rPr>
        <w:t xml:space="preserve"> согните правую ногу в колене и подтяните стопу к промежности так, чтобы пятка ушла в пах, а большой палец касался внутренней стороны левого бедра. Колено правой ноги при этом оттяните как можно дальше назад (желательно, чтобы угол между бедрами был 90 градусов).</w:t>
      </w:r>
    </w:p>
    <w:p w:rsidR="00E807F6" w:rsidRPr="00780B80" w:rsidRDefault="00E807F6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2.</w:t>
      </w:r>
      <w:r w:rsidRPr="00780B80">
        <w:rPr>
          <w:color w:val="212529"/>
          <w:sz w:val="28"/>
          <w:szCs w:val="28"/>
        </w:rPr>
        <w:t> Наклонитесь немного вперед за счет вращения таза и стабилизируйте положение бедер за счет активации мышц ног: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Default="001B5E02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lastRenderedPageBreak/>
        <w:drawing>
          <wp:inline distT="0" distB="0" distL="0" distR="0">
            <wp:extent cx="3773582" cy="4382890"/>
            <wp:effectExtent l="0" t="0" r="0" b="0"/>
            <wp:docPr id="12" name="Рисунок 12" descr="ДЖАНУ-ШИРШАСАНА - Поза «Голова к колену»">
              <a:hlinkClick xmlns:a="http://schemas.openxmlformats.org/drawingml/2006/main" r:id="rId16" tooltip="&quot;ДЖАНУ-ШИРШАСАНА - Поза «Голова к колену»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ДЖАНУ-ШИРШАСАНА - Поза «Голова к колену»">
                      <a:hlinkClick r:id="rId16" tooltip="&quot;ДЖАНУ-ШИРШАСАНА - Поза «Голова к колену»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278" cy="440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B80" w:rsidRPr="00780B80" w:rsidRDefault="00780B80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носок прямой (левой) ноги натяните на себя, подтяните коленную чашечку по направлению к себе и прижмите бедро к полу по задней поверхности за счет активизации четырехглавой мышцы бедра;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б. </w:t>
      </w:r>
      <w:r w:rsidRPr="00780B80">
        <w:rPr>
          <w:color w:val="212529"/>
          <w:sz w:val="28"/>
          <w:szCs w:val="28"/>
        </w:rPr>
        <w:t>прижмите икроножную мышцу согнутой в колене (правой) ноги к бедру, одновременно потяните колено от себя, а пяткой упритесь в пах, создавая противоположно направленное усилие - эти движения в комплексе помогут развернуть бедро наружу и стабилизировать тазобедренный сустав.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Разверните корпус так, чтобы он смотрел на прямую ногу, и выровняйте положение плеч относительно линии таза. Сделайте глубокий вдох, удлините бока и толкните грудную клетку вверх, а с выдохом опуститесь в наклон к прямой ноге, удлиняя позвоночник вдоль линии ноги - линии позвоночника и правой ноги не должны пересекаться).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Со вдохом вытягивайтесь за макушкой, создавая свободное пространство между позвонками, на выдохе - расслабляйтесь и опускайтесь ниже. Стремитесь живот уложить на бедро, а нижними ребрами дотянуться до колена.</w:t>
      </w:r>
    </w:p>
    <w:p w:rsidR="001B5E02" w:rsidRPr="00780B80" w:rsidRDefault="001B5E02" w:rsidP="00780B80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Следите за тем, чтобы прямая (правая) нога сохраняла нейтральное положение: коленная чашечка и носок правой ноги должны быть направлены вверх. При необходимости, давите пяткой в пол, чтобы активировать ротаторы бедра, и вращайте его по направлению внутрь.</w:t>
      </w:r>
    </w:p>
    <w:p w:rsidR="001B5E02" w:rsidRPr="00780B80" w:rsidRDefault="001B5E02" w:rsidP="00780B80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bCs w:val="0"/>
          <w:color w:val="0B1F35"/>
          <w:sz w:val="28"/>
          <w:szCs w:val="28"/>
        </w:rPr>
      </w:pPr>
      <w:r w:rsidRPr="00780B80">
        <w:rPr>
          <w:rFonts w:ascii="Times New Roman" w:hAnsi="Times New Roman" w:cs="Times New Roman"/>
          <w:bCs w:val="0"/>
          <w:color w:val="0B1F35"/>
          <w:sz w:val="28"/>
          <w:szCs w:val="28"/>
        </w:rPr>
        <w:lastRenderedPageBreak/>
        <w:t>Как углубить наклон?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а. </w:t>
      </w:r>
      <w:r w:rsidRPr="00780B80">
        <w:rPr>
          <w:color w:val="212529"/>
          <w:sz w:val="28"/>
          <w:szCs w:val="28"/>
        </w:rPr>
        <w:t>Активизируйте четырехглавую мышцу бедра прямой ноги и надавите на бедренную кость, прижимая ее к полу. Сокращение четырехглавой мышцы вызывает эффект взаимного торможения по отношению к задней группе мышц бедер и дает им импульс расслабиться.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б. </w:t>
      </w:r>
      <w:r w:rsidRPr="00780B80">
        <w:rPr>
          <w:color w:val="212529"/>
          <w:sz w:val="28"/>
          <w:szCs w:val="28"/>
        </w:rPr>
        <w:t>Мобилизуйте мышцы живота и толкните живот от согнутой в колене ноги к прямой ноге. Это действие выравнивает положение позвоночника и вызывает эффект взаимного торможения по отношению к мышцам спины, позволяя им расслабиться в растяжке.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в</w:t>
      </w:r>
      <w:r w:rsidRPr="00780B80">
        <w:rPr>
          <w:color w:val="212529"/>
          <w:sz w:val="28"/>
          <w:szCs w:val="28"/>
        </w:rPr>
        <w:t>. Захватите стопы руками и разведите локти в стороны и старайтесь их удерживать так, чтобы предплечья были параллельны полу. Со стороны согнутой ноги сгибайте руку сильнее, чтобы потянуть эту сторону туловища и устранить дисбаланс.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г. </w:t>
      </w:r>
      <w:r w:rsidRPr="00780B80">
        <w:rPr>
          <w:color w:val="212529"/>
          <w:sz w:val="28"/>
          <w:szCs w:val="28"/>
        </w:rPr>
        <w:t>Продолжая крепко держать стопу руками, попробуйте приподнять руки вверх и оттянуть плечи от ушей. Лопатки при этом необходимо толкать вниз. Эти действия позволяют выровнять положение позвоночника в грудном отделе и растянуть верхнюю часть спины.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д.</w:t>
      </w:r>
      <w:r w:rsidRPr="00780B80">
        <w:rPr>
          <w:color w:val="212529"/>
          <w:sz w:val="28"/>
          <w:szCs w:val="28"/>
        </w:rPr>
        <w:t> В наклоне к правой ноге особенно следите за левой лопаткой, направляйте ее вниз и старайтесь вернуть на один уровень с правой, и наоборот.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Если вы активно помогаете себе руками (разводите локти в сторону) и выполняете любые из вышеперечисленных действий для углублений наклона, дайте себе возможность расслабиться в </w:t>
      </w:r>
      <w:proofErr w:type="spellStart"/>
      <w:r w:rsidRPr="00780B80">
        <w:rPr>
          <w:color w:val="212529"/>
          <w:sz w:val="28"/>
          <w:szCs w:val="28"/>
        </w:rPr>
        <w:t>асане</w:t>
      </w:r>
      <w:proofErr w:type="spellEnd"/>
      <w:r w:rsidRPr="00780B80">
        <w:rPr>
          <w:color w:val="212529"/>
          <w:sz w:val="28"/>
          <w:szCs w:val="28"/>
        </w:rPr>
        <w:t xml:space="preserve"> перед тем, как выйти из нее. За несколько секунд до выхода опустите ладони на пол, расслабьте плечи и позвольте себе пассивно опуститься ниже к ногам под действием силы тяжести.</w:t>
      </w:r>
    </w:p>
    <w:p w:rsidR="001B5E02" w:rsidRPr="00780B80" w:rsidRDefault="001B5E02" w:rsidP="00780B80">
      <w:pPr>
        <w:pStyle w:val="3"/>
        <w:shd w:val="clear" w:color="auto" w:fill="FFFFFF"/>
        <w:spacing w:before="0" w:line="240" w:lineRule="auto"/>
        <w:ind w:firstLine="709"/>
        <w:jc w:val="both"/>
        <w:rPr>
          <w:rFonts w:ascii="Times New Roman" w:hAnsi="Times New Roman" w:cs="Times New Roman"/>
          <w:bCs w:val="0"/>
          <w:color w:val="0B1F35"/>
          <w:sz w:val="28"/>
          <w:szCs w:val="28"/>
        </w:rPr>
      </w:pPr>
      <w:r w:rsidRPr="00780B80">
        <w:rPr>
          <w:rFonts w:ascii="Times New Roman" w:hAnsi="Times New Roman" w:cs="Times New Roman"/>
          <w:bCs w:val="0"/>
          <w:color w:val="0B1F35"/>
          <w:sz w:val="28"/>
          <w:szCs w:val="28"/>
        </w:rPr>
        <w:t xml:space="preserve">Подготовка. </w:t>
      </w:r>
      <w:r w:rsidRPr="00780B80">
        <w:rPr>
          <w:rFonts w:ascii="Times New Roman" w:hAnsi="Times New Roman" w:cs="Times New Roman"/>
          <w:b w:val="0"/>
          <w:color w:val="212529"/>
          <w:sz w:val="28"/>
          <w:szCs w:val="28"/>
        </w:rPr>
        <w:t>Если вы пока не можете наклониться к ноге, используйте ремень. Накиньте петлю ремня на стопу прямой ноги и создайте натяжение, подтянув ремень к себе руками. Постарайтесь добиться нутации (наклона) таза и создать прогиб в пояснице, прежде чем опуститься в наклон за счет сгибания позвоночника.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Вы также можете облегчить выполнение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>, подложив под колено согнутой ноги сложенное одеяло. Особенно рекомендуется это делать при наличии травм коленных суставов или излишнего напряжения в них.</w:t>
      </w:r>
    </w:p>
    <w:p w:rsidR="001B5E02" w:rsidRPr="00780B80" w:rsidRDefault="001B5E02" w:rsidP="00780B80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Противопоказания.</w:t>
      </w:r>
      <w:r w:rsidRPr="00780B80">
        <w:rPr>
          <w:color w:val="212529"/>
          <w:sz w:val="28"/>
          <w:szCs w:val="28"/>
        </w:rPr>
        <w:t xml:space="preserve"> Травмы позвоночника в стадии обострения, травмы коленных и тазобедренных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ДХАНУРАСАНА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лука)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помогает справиться с дефектами спины, укрепляет мышцы спины и рук, раскрывает плечевые суставы, улучшает работу легких, мозга, стимулируется работа надпочечников и поджелудочной железы.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тонизирует органы брюшной полости, что благотворно влияет на работу желудка и кишечника.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47330" cy="2778554"/>
            <wp:effectExtent l="0" t="0" r="571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74" cy="279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Лежа на животе, согните ноги в коленях и захватите щиколотки руками: изнутри или снаружи. Со вдохом поднимите грудную клетку вверх и одновременно выполните разгибание в тазобедренных суставах, чтобы поднять бедра от пола.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Для углубления прогиба пробуйте выпрямить ноги в коленных и тазобедренных суставах так, словно вы хотите разорвать “тетиву” лука. Руками при этом крепко держите захват.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Обратите внимание, что стремление выпрямить ноги за счет сокращения больших ягодичных мышц разводит колени в сторону. Старайтесь противодействовать этой тенденции и сокращайте длинные приводящие мышцы с внешней стороны бедер, чтобы свести колени вместе.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Стягивайте лопатки к центру (выполняйте ретракцию) и толкайте ими грудную клетку вперед и вверх. Опускайте плечи вниз, чтобы не закрепощать шею. Одновременно поднимайте и отводите руки назад, чтобы активизировать задние пучки дельтовидных мышцы.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Балансируйте на животе, не смещайте вес на грудную клетку и не скатывайтесь вниз, на бедра. За счет надувания живота на вдохе тело может немного раскачиваться вперед и назад.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Противопоказания: </w:t>
      </w:r>
      <w:r w:rsidRPr="00780B80">
        <w:rPr>
          <w:rFonts w:ascii="Times New Roman" w:hAnsi="Times New Roman" w:cs="Times New Roman"/>
          <w:sz w:val="28"/>
          <w:szCs w:val="28"/>
        </w:rPr>
        <w:t>беременность, язва желудка или двенадцатиперстной кишки, грыжи, гиперфункция щитовидной железы, искривления позвоночника.</w:t>
      </w: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МАЛАСАНА I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(поза гирлянды)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256072" cy="4309539"/>
            <wp:effectExtent l="0" t="0" r="0" b="0"/>
            <wp:docPr id="14" name="Рисунок 14" descr="Маласа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Маласана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230" cy="436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вытягивает лодыжки,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пахи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и заднюю поверхность корпуса, приводит в тонус мышцы живота и стимулирует работу органов брюшной полости, регулирует менструальный цикл и корректирует менструальные нарушения, рекомендуется при заболеваниях верхних дыхательных путей, освобождают от боли в спине и ревматизма, при регулярном и систематическом выполнении оказывает успокаивающее и освежающее воздействие на мозг.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Глубоко присядьте и соедините стопы вместе. Плотно прижмите подошвы и пятки к полу.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Разведите колени широко в стороны и продвиньте корпус вперед.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На выдохе продвиньте руки перед стопами и опустите ладони на пол.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Поочередно заведите руки за спину и сцепите пальцы.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Вытяните спину и шею вверх.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Оставайтесь в этом положении в течении 30 секунд - 1 минуты. Дышите в нормальном ритме.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7. С выдохом наклонитесь вперед и опустите голову на пол. Задержитесь в позе на 30 секунд - 1 минуту. Дышите в нормальном ритме.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8. На вдохе оторвите голову от пола и вернитесь в положение, описанное в п. 5.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9. Опустите руки, сядьте на пол и расслабьтесь.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Противопоказания: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травмы колена, травмы спины и позвоночника.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ПАРИВРИТТА-ДЖАНУ-ШИРШАСАНА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(Поза «Голова к колену со скручиванием»)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Польза: </w:t>
      </w:r>
      <w:proofErr w:type="gramStart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стимулирует</w:t>
      </w:r>
      <w:proofErr w:type="gramEnd"/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прилив крови к позвоночнику растягивает и укрепляет мышцы бёдер, спины и плечевого пояса оказывает благотворный эффект на работу почек.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Техника выполнения: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Сидя на полу, выпрямите ноги вперёд (положение </w:t>
      </w:r>
      <w:proofErr w:type="spellStart"/>
      <w:r w:rsidRPr="00780B80">
        <w:rPr>
          <w:szCs w:val="28"/>
        </w:rPr>
        <w:t>Дандасаны</w:t>
      </w:r>
      <w:proofErr w:type="spellEnd"/>
      <w:r w:rsidRPr="00780B80">
        <w:rPr>
          <w:szCs w:val="28"/>
        </w:rPr>
        <w:t>).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Согните правую ногу в колене, притяните пятку к промежности.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Опустите правое колено в сторону на пол, при этом правая стопа прилегает к внутренней поверхности левого бедра.</w:t>
      </w:r>
    </w:p>
    <w:p w:rsidR="00E807F6" w:rsidRPr="00780B80" w:rsidRDefault="00E807F6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Угол между прямой ногой и согнутой — примерно 90 градусов.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79190" cy="2331514"/>
            <wp:effectExtent l="0" t="0" r="0" b="0"/>
            <wp:docPr id="16" name="Рисунок 16" descr="https://storage.yandexcloud.net/wr4img/327257_31__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storage.yandexcloud.net/wr4img/327257_31__84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323" cy="2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93176" cy="2483554"/>
            <wp:effectExtent l="0" t="0" r="0" b="0"/>
            <wp:docPr id="15" name="Рисунок 15" descr="https://storage.yandexcloud.net/wr4img/327257_31__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storage.yandexcloud.net/wr4img/327257_31__85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487" cy="251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Выпрямите руки вверх над головой, потянитесь из стороны в сторону.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Разверните корпус к согнутой правой ноге, в таком положении получается скрутка для позвоночника.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Левую руку положите на правое колено или бедро, попробуйте зацепиться.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Правой рукой накрываем себя сверху.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lastRenderedPageBreak/>
        <w:t>Проверьте, чтобы в таком положении ваша спина была выпрямлена и обе седалищные кости лежали на полу.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Если все вышеперечисленные пункты соблюдены, и вы чувствуете себя уверенно в таком положении, отсутствует дискомфорт, то старайтесь достать правой рукой до левой стопы.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Следите за положением спины, она должна быть прямая, без «вопросительных знаков». Пусть будет небольшой наклон, зато поза будет сделана правильно, что даст больший эффект от её выполнения.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Зафиксируйте положение, которое сейчас для вас доступно, до ощущения лёгкого дискомфорта.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Находиться в данной </w:t>
      </w:r>
      <w:proofErr w:type="spellStart"/>
      <w:r w:rsidRPr="00780B80">
        <w:rPr>
          <w:szCs w:val="28"/>
        </w:rPr>
        <w:t>асане</w:t>
      </w:r>
      <w:proofErr w:type="spellEnd"/>
      <w:r w:rsidRPr="00780B80">
        <w:rPr>
          <w:szCs w:val="28"/>
        </w:rPr>
        <w:t xml:space="preserve"> можно от нескольких циклов дыхания (3–5 вдохов и выдохов) до нескольких минут. По мере освоения позы старайтесь увеличивать время нахождения в ней.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Выходите из позы медленно, не спешите.</w:t>
      </w:r>
    </w:p>
    <w:p w:rsidR="001B5E02" w:rsidRPr="00780B80" w:rsidRDefault="001B5E02" w:rsidP="00780B80">
      <w:pPr>
        <w:pStyle w:val="a3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Перед тем как сделать </w:t>
      </w:r>
      <w:proofErr w:type="spellStart"/>
      <w:r w:rsidRPr="00780B80">
        <w:rPr>
          <w:szCs w:val="28"/>
        </w:rPr>
        <w:t>Паривритта</w:t>
      </w:r>
      <w:proofErr w:type="spellEnd"/>
      <w:r w:rsidRPr="00780B80">
        <w:rPr>
          <w:szCs w:val="28"/>
        </w:rPr>
        <w:t xml:space="preserve"> </w:t>
      </w:r>
      <w:proofErr w:type="spellStart"/>
      <w:r w:rsidRPr="00780B80">
        <w:rPr>
          <w:szCs w:val="28"/>
        </w:rPr>
        <w:t>Джану</w:t>
      </w:r>
      <w:proofErr w:type="spellEnd"/>
      <w:r w:rsidRPr="00780B80">
        <w:rPr>
          <w:szCs w:val="28"/>
        </w:rPr>
        <w:t xml:space="preserve"> </w:t>
      </w:r>
      <w:proofErr w:type="spellStart"/>
      <w:r w:rsidRPr="00780B80">
        <w:rPr>
          <w:szCs w:val="28"/>
        </w:rPr>
        <w:t>Ширшасану</w:t>
      </w:r>
      <w:proofErr w:type="spellEnd"/>
      <w:r w:rsidRPr="00780B80">
        <w:rPr>
          <w:szCs w:val="28"/>
        </w:rPr>
        <w:t xml:space="preserve"> на противоположную сторону, выпрямите ноги, примите позу </w:t>
      </w:r>
      <w:proofErr w:type="spellStart"/>
      <w:r w:rsidRPr="00780B80">
        <w:rPr>
          <w:szCs w:val="28"/>
        </w:rPr>
        <w:t>Дандасаны</w:t>
      </w:r>
      <w:proofErr w:type="spellEnd"/>
      <w:r w:rsidRPr="00780B80">
        <w:rPr>
          <w:szCs w:val="28"/>
        </w:rPr>
        <w:t>, поднимите руки вверх, вытянитесь.</w:t>
      </w:r>
    </w:p>
    <w:p w:rsidR="001B5E02" w:rsidRPr="00780B80" w:rsidRDefault="001B5E02" w:rsidP="00780B8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B5E02" w:rsidRPr="00780B80" w:rsidRDefault="001B5E02" w:rsidP="00780B80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Противопоказания:</w:t>
      </w:r>
      <w:r w:rsidRPr="00780B8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проблемы с позвоночником.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</w:pPr>
      <w:proofErr w:type="spellStart"/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>Пасчимоттанасана</w:t>
      </w:r>
      <w:proofErr w:type="spellEnd"/>
      <w:r w:rsidRPr="00780B80">
        <w:rPr>
          <w:rFonts w:ascii="Times New Roman" w:eastAsia="Times New Roman" w:hAnsi="Times New Roman" w:cs="Times New Roman"/>
          <w:b/>
          <w:color w:val="212529"/>
          <w:sz w:val="28"/>
          <w:szCs w:val="28"/>
          <w:lang w:eastAsia="ru-RU"/>
        </w:rPr>
        <w:t xml:space="preserve"> (Поза вытяжения западной стороны тела)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Традиционно считается, что задняя часть тела от макушки до пяток — это наш запад. Лицевая часть — восток. Темя головы — север. Подошвы стоп — юг.</w:t>
      </w:r>
    </w:p>
    <w:p w:rsidR="001B5E02" w:rsidRPr="00780B80" w:rsidRDefault="00780B80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2107565</wp:posOffset>
            </wp:positionH>
            <wp:positionV relativeFrom="paragraph">
              <wp:posOffset>1575435</wp:posOffset>
            </wp:positionV>
            <wp:extent cx="3647440" cy="3117215"/>
            <wp:effectExtent l="0" t="0" r="0" b="6985"/>
            <wp:wrapTight wrapText="bothSides">
              <wp:wrapPolygon edited="0">
                <wp:start x="0" y="0"/>
                <wp:lineTo x="0" y="21516"/>
                <wp:lineTo x="21435" y="21516"/>
                <wp:lineTo x="21435" y="0"/>
                <wp:lineTo x="0" y="0"/>
              </wp:wrapPolygon>
            </wp:wrapTight>
            <wp:docPr id="17" name="Рисунок 17" descr="Просмотреть исходную картин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осмотреть исходную картинку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7440" cy="3117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 этом положении мы добиваемся симметричной растяжки всей задней кинематической цепи, включая заднюю группу мышц голени и бедра, большую ягодичную мышцу и мышцы спины (квадратную мышцу поясницы и мышцу, выпрямляющую позвоночник).</w:t>
      </w:r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br/>
        <w:t xml:space="preserve">Работая в </w:t>
      </w:r>
      <w:proofErr w:type="spellStart"/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пасчимоттанасане</w:t>
      </w:r>
      <w:proofErr w:type="spellEnd"/>
      <w:r w:rsidR="001B5E02"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, старайтесь вытягивать позвоночник и укладывать живот на бедра, сохраняя прямую спину, даже если для этого необходимо согнуть ноги в коленях. В этом положении нет задачи коснуться головой колен за счет интенсивного сгибания позвоночника. Гораздо более важным результатом будет ощущение симметричной растяжки по всей задней поверхности тела.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Основная работа в наклонах строится от сильных ног, так как мы в первую очередь добиваемся складки в тазобедренных суставах, 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 xml:space="preserve">а работу ног лучше всего удается прочувствовать именно в наклонах стоя (например,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уттанасане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 В наклонах сидя постарайтесь воспроизвести те же движения бедрами и тазом, что и в наклонах стоя, для этого важно активно включать мышцы бедер в работу.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B1F35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0B1F35"/>
          <w:sz w:val="28"/>
          <w:szCs w:val="28"/>
          <w:lang w:eastAsia="ru-RU"/>
        </w:rPr>
        <w:t>Техника выполнения: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1. Примите положение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дандасаны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: сидя на полу, вытяните ноги перед собой и натяните носки на себя.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2. Со вдохом поднимите обе руки вверх и вытянитесь всем телом за ними. С выдохом наклонитесь вперед, к ногам. Начините наклон с вращения таза, далее опускайте корпус вниз и длинной дугой вытягивайте позвоночник.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3. В конечном положении руки расположите вдоль ног ладонями вниз, опустите плечи. С каждым вдохом вытягивайтесь за макушкой, удлиняя позвоночник, на выдохе — расслабляйтесь и пассивно опускайтесь ниже.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4. Будучи в складке, сохраняйте мышечный тонус ног — не позволяйте им разваливаться в стороны, тяните носки на себя, а пятки толкайте от себя, подкручивайте бедра внутрь, чтобы коленные чашечки и носки стоп смотрели строго вверх. Также следите за тем, чтобы внутренние края стоп не «проваливались» — толкайте их от себя, представляя, что вы упираетесь подошвами стоп в невидимую стену.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Помимо того, что такое положение ног дает корректную отстройку, оно позволяет углубить работу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. Чтобы выйти из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, медленно поднимитесь со скругленной спиной в положение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дандасаны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. Голова поднимается в последнюю очередь.</w:t>
      </w:r>
    </w:p>
    <w:p w:rsidR="00E807F6" w:rsidRPr="00780B80" w:rsidRDefault="00E807F6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Как углубить наклон?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А. Активизируйте четырехглавые мышцы бедер, чтобы выпрямить ноги в коленях, и надавите на бедренные кости, прижимая их к полу. Сокращение квадрицепсов вызывает эффект взаимного торможения по отношению к задней группе мышц бедер и дает им импульс расслабиться.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Б. Напрягите мышцы живота и подтяните пупок к позвоночнику (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уддияна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бандха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 Это действие вызывает эффект взаимного торможения по отношению к мышцам спины, позволяя им расслабиться в растяжке, а также мобилизует грудинно-поясничные фасции, помогающие тянуть позвоночник.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В. Захватите стопы руками и разведите локти в стороны, старайтесь их удерживать так, чтобы предплечья были параллельны полу. Почувствуйте, как движение рук раскрывает грудную клетку и углубляет наклон.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Г. Продолжая крепко держать ноги руками, попробуйте приподнять руки вверх и оттянуть лопатки вниз. Эти действия позволяют растянуть верхнюю часть спины и углубить работу грудного отдела.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Д. Сжимая бедра и колени, вращайте бедра внутрь за счет активизации приводящих мышц. Не допускайте «развала» ног и следите, чтобы коленные чашечки смотрели строго вверх.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Е. Отведите внутренние края стоп от себя. Заметьте, как это движение стабилизирует положение ног и углубляет наклон.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Если вы активно помогаете себе руками (разводите локти в сторону) и выполняете любые из вышеперечисленных действий для углублений наклона, дайте себе возможность расслабиться в </w:t>
      </w:r>
      <w:proofErr w:type="spellStart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асане</w:t>
      </w:r>
      <w:proofErr w:type="spellEnd"/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перед тем, как выйти из нее. За минуту до выхода опустите ладони на пол, расслабьте плечи, позвольте себе полностью расслабиться и пассивно опуститься ниже к ногам под действием силы тяжести.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  <w:lang w:eastAsia="ru-RU"/>
        </w:rPr>
        <w:t>Противопоказания</w:t>
      </w:r>
      <w:r w:rsidRPr="00780B80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: травмы позвоночника, тазобедренных суставов.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pBdr>
          <w:bottom w:val="single" w:sz="6" w:space="10" w:color="A2A9B1"/>
        </w:pBd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ПРАСАРИТА-ПАДОТТАНАСАНА </w:t>
      </w:r>
    </w:p>
    <w:p w:rsidR="001B5E02" w:rsidRPr="00780B80" w:rsidRDefault="001B5E02" w:rsidP="00780B80">
      <w:pPr>
        <w:pBdr>
          <w:bottom w:val="single" w:sz="6" w:space="10" w:color="A2A9B1"/>
        </w:pBdr>
        <w:shd w:val="clear" w:color="auto" w:fill="FFFFFF"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(наклон стоя с широко разведенными ногами)</w:t>
      </w: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drawing>
          <wp:inline distT="0" distB="0" distL="0" distR="0">
            <wp:extent cx="3708887" cy="5167785"/>
            <wp:effectExtent l="0" t="0" r="6350" b="0"/>
            <wp:docPr id="18" name="Рисунок 18" descr="ПРАСАРИТА-ПАДОТТАНАСАНА Наклон стоя с широко разведенными ногами">
              <a:hlinkClick xmlns:a="http://schemas.openxmlformats.org/drawingml/2006/main" r:id="rId23" tooltip="&quot;ПРАСАРИТА-ПАДОТТАНАСАНА Наклон стоя с широко разведенными ногами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ПРАСАРИТА-ПАДОТТАНАСАНА Наклон стоя с широко разведенными ногами">
                      <a:hlinkClick r:id="rId23" tooltip="&quot;ПРАСАРИТА-ПАДОТТАНАСАНА Наклон стоя с широко разведенными ногами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821" cy="5206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B5E02" w:rsidRPr="00780B80" w:rsidRDefault="001B5E02" w:rsidP="00780B80">
      <w:pPr>
        <w:pStyle w:val="2"/>
        <w:keepNext/>
        <w:shd w:val="clear" w:color="auto" w:fill="FFFFFF"/>
        <w:spacing w:before="0" w:beforeAutospacing="0" w:after="0" w:afterAutospacing="0"/>
        <w:ind w:firstLine="709"/>
        <w:jc w:val="both"/>
        <w:rPr>
          <w:bCs w:val="0"/>
          <w:color w:val="0B1F35"/>
          <w:sz w:val="28"/>
          <w:szCs w:val="28"/>
        </w:rPr>
      </w:pPr>
      <w:r w:rsidRPr="00780B80">
        <w:rPr>
          <w:bCs w:val="0"/>
          <w:color w:val="0B1F35"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Встаньте в </w:t>
      </w:r>
      <w:proofErr w:type="spellStart"/>
      <w:r w:rsidRPr="00780B80">
        <w:rPr>
          <w:color w:val="212529"/>
          <w:sz w:val="28"/>
          <w:szCs w:val="28"/>
        </w:rPr>
        <w:t>тадасану</w:t>
      </w:r>
      <w:proofErr w:type="spellEnd"/>
      <w:r w:rsidRPr="00780B80">
        <w:rPr>
          <w:color w:val="212529"/>
          <w:sz w:val="28"/>
          <w:szCs w:val="28"/>
        </w:rPr>
        <w:t xml:space="preserve"> и расставьте ноги в стороны так, чтобы стопы оказались примерно под запястьями вытянутых в стороны рук. </w:t>
      </w:r>
      <w:r w:rsidRPr="00780B80">
        <w:rPr>
          <w:color w:val="212529"/>
          <w:sz w:val="28"/>
          <w:szCs w:val="28"/>
        </w:rPr>
        <w:lastRenderedPageBreak/>
        <w:t>Направьте носки стоп слегка внутрь, чтобы ноги не разъезжались в стороны. Внешние края стоп параллельны.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Активизируйте мышцы ног: подберите коленные чашечки, мобилизуя четырехглавые мышцы бедер, и слегка подверните бедра внутрь, активизируя большие ягодичные мышцы и </w:t>
      </w:r>
      <w:proofErr w:type="spellStart"/>
      <w:r w:rsidRPr="00780B80">
        <w:rPr>
          <w:color w:val="212529"/>
          <w:sz w:val="28"/>
          <w:szCs w:val="28"/>
        </w:rPr>
        <w:t>напрягатели</w:t>
      </w:r>
      <w:proofErr w:type="spellEnd"/>
      <w:r w:rsidRPr="00780B80">
        <w:rPr>
          <w:color w:val="212529"/>
          <w:sz w:val="28"/>
          <w:szCs w:val="28"/>
        </w:rPr>
        <w:t xml:space="preserve"> широкой фасции бедра (представьте, что вы хотите раздвинуть пятки в стороны, но фактически их не двигаете).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Поставьте руки у основания бедер и с выдохом медленно наклонитесь вперед, удерживая </w:t>
      </w:r>
      <w:proofErr w:type="spellStart"/>
      <w:r w:rsidRPr="00780B80">
        <w:rPr>
          <w:color w:val="212529"/>
          <w:sz w:val="28"/>
          <w:szCs w:val="28"/>
        </w:rPr>
        <w:t>мулабандху</w:t>
      </w:r>
      <w:proofErr w:type="spellEnd"/>
      <w:r w:rsidRPr="00780B80">
        <w:rPr>
          <w:color w:val="212529"/>
          <w:sz w:val="28"/>
          <w:szCs w:val="28"/>
        </w:rPr>
        <w:t xml:space="preserve"> и </w:t>
      </w:r>
      <w:proofErr w:type="spellStart"/>
      <w:r w:rsidRPr="00780B80">
        <w:rPr>
          <w:color w:val="212529"/>
          <w:sz w:val="28"/>
          <w:szCs w:val="28"/>
        </w:rPr>
        <w:t>уддияна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>. Начините наклон с таза — направляйте копчик и седалищные кости вверх, складываясь в тазобедренных суставах.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Поставьте ладони на пол на одну линию с ногами, согнув руки в локтях. На вдохе активно удлиняйте позвоночник, на выдохе расслабляйтесь и пассивно опускайтесь чуть ниже</w:t>
      </w:r>
    </w:p>
    <w:p w:rsidR="001B5E02" w:rsidRPr="00780B80" w:rsidRDefault="001B5E02" w:rsidP="00780B80">
      <w:pPr>
        <w:pStyle w:val="a4"/>
        <w:keepNext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Важно!</w:t>
      </w:r>
      <w:r w:rsidRPr="00780B80">
        <w:rPr>
          <w:color w:val="212529"/>
          <w:sz w:val="28"/>
          <w:szCs w:val="28"/>
        </w:rPr>
        <w:t> Не переносите вес тела на руки, удерживайте его в плюснах, равномерно прижимая стопы к полу.</w:t>
      </w:r>
    </w:p>
    <w:p w:rsidR="001B5E02" w:rsidRPr="00780B80" w:rsidRDefault="001B5E02" w:rsidP="00780B80">
      <w:pPr>
        <w:pStyle w:val="a4"/>
        <w:keepNext/>
        <w:numPr>
          <w:ilvl w:val="0"/>
          <w:numId w:val="4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Если наклон достаточно глубокий и вы можете опустить голову на пол, тогда поставьте её на темя между ладонями. Руками можно захватить большие пальцы стоп и, раздвигая локти в сторону, углублять наклон за счет расширения грудной клетки. Удерживая захват, сокращайте сгибатели больших пальцев ног и прижимайте пальцы рук к полу.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Будучи в наклоне, распределяйте вес равномерно по подошве стоп, не смещайте вес на пятки, носки или на внешние края стоп. Удерживайте таз вертикально над лодыжками, не отклоняйтесь назад и не свешивайтесь вперед. Не напрягайте шею и не вжимайте ее в плечи — старайтесь оставлять пространство в области шеи и вытягивать ее, удерживая легкую </w:t>
      </w:r>
      <w:proofErr w:type="spellStart"/>
      <w:r w:rsidRPr="00780B80">
        <w:rPr>
          <w:color w:val="212529"/>
          <w:sz w:val="28"/>
          <w:szCs w:val="28"/>
        </w:rPr>
        <w:t>джаландхара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>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Чтобы выйти из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 xml:space="preserve">, со вдохом медленно подниметесь, а на выдохе соедините стопы вместе (можно в прыжке или </w:t>
      </w:r>
      <w:proofErr w:type="spellStart"/>
      <w:r w:rsidRPr="00780B80">
        <w:rPr>
          <w:color w:val="212529"/>
          <w:sz w:val="28"/>
          <w:szCs w:val="28"/>
        </w:rPr>
        <w:t>подшагом</w:t>
      </w:r>
      <w:proofErr w:type="spellEnd"/>
      <w:r w:rsidRPr="00780B80">
        <w:rPr>
          <w:color w:val="212529"/>
          <w:sz w:val="28"/>
          <w:szCs w:val="28"/>
        </w:rPr>
        <w:t>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Как подготовиться?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Если пока вы не можете поставить </w:t>
      </w:r>
      <w:proofErr w:type="gramStart"/>
      <w:r w:rsidRPr="00780B80">
        <w:rPr>
          <w:color w:val="212529"/>
          <w:sz w:val="28"/>
          <w:szCs w:val="28"/>
        </w:rPr>
        <w:t>ладони  на</w:t>
      </w:r>
      <w:proofErr w:type="gramEnd"/>
      <w:r w:rsidRPr="00780B80">
        <w:rPr>
          <w:color w:val="212529"/>
          <w:sz w:val="28"/>
          <w:szCs w:val="28"/>
        </w:rPr>
        <w:t xml:space="preserve"> линию ног, ставьте их под плечами или на кирпичи и уделяйте основное внимание вытяжению позвоночника и вращению таза.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Биомеханика наклонов с ногами вместе и с ногами врозь, по сути, одинаковая. На деле же у одних легче идут наклоны к ногам вместе, а наклоны с широкой постановкой стоп вызывают затруднения. Равно как и наоборот (хотя такое расхождение встречается гораздо реже).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Причины такого </w:t>
      </w:r>
      <w:proofErr w:type="spellStart"/>
      <w:r w:rsidRPr="00780B80">
        <w:rPr>
          <w:color w:val="212529"/>
          <w:sz w:val="28"/>
          <w:szCs w:val="28"/>
        </w:rPr>
        <w:t>несоответсвия</w:t>
      </w:r>
      <w:proofErr w:type="spellEnd"/>
      <w:r w:rsidRPr="00780B80">
        <w:rPr>
          <w:color w:val="212529"/>
          <w:sz w:val="28"/>
          <w:szCs w:val="28"/>
        </w:rPr>
        <w:t xml:space="preserve"> могут быть разными. Чаще всего это связано с неравномерным тонусом мышц бедер. Мы говорили о том, что для глубоких наклонов в приоритете хорошая эластичность мышц задней поверхности ног, уверенный тонус мышц-сгибателей бедер и навык осевого вращения таза. Следует добавить, что в наклонах с широкой постановкой стоп необходимо также иметь хороший тонус приводящих мышц бедер.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Как углубить наклон?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lastRenderedPageBreak/>
        <w:t>Ноги. </w:t>
      </w:r>
      <w:r w:rsidRPr="00780B80">
        <w:rPr>
          <w:color w:val="212529"/>
          <w:sz w:val="28"/>
          <w:szCs w:val="28"/>
        </w:rPr>
        <w:t>Вращайте бедра наружу и одновременно тянитесь большими пальцами ног по направлению друг к другу, чтобы оказывать противодействие наружной ротации бедер и тем самым создавать силовую спираль.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Руки. </w:t>
      </w:r>
      <w:r w:rsidRPr="00780B80">
        <w:rPr>
          <w:color w:val="212529"/>
          <w:sz w:val="28"/>
          <w:szCs w:val="28"/>
        </w:rPr>
        <w:t xml:space="preserve">Вы можете углубить наклон, усилить вытяжение позвоночника и задней поверхности ног за счет различных вариаций для положения рук: руки можно увести за линию стоп, кисти соединить в замок или сложить в </w:t>
      </w:r>
      <w:proofErr w:type="spellStart"/>
      <w:r w:rsidRPr="00780B80">
        <w:rPr>
          <w:color w:val="212529"/>
          <w:sz w:val="28"/>
          <w:szCs w:val="28"/>
        </w:rPr>
        <w:t>пасчима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намаскрасану</w:t>
      </w:r>
      <w:proofErr w:type="spellEnd"/>
      <w:r w:rsidRPr="00780B80">
        <w:rPr>
          <w:color w:val="212529"/>
          <w:sz w:val="28"/>
          <w:szCs w:val="28"/>
        </w:rPr>
        <w:t xml:space="preserve"> (см. видео).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Корпус.</w:t>
      </w:r>
      <w:r w:rsidRPr="00780B80">
        <w:rPr>
          <w:color w:val="212529"/>
          <w:sz w:val="28"/>
          <w:szCs w:val="28"/>
        </w:rPr>
        <w:t> Активизируйте прямую мышцу живота, чтобы расслабить и растянуть мышцы спины за счет эффекта взаимного торможения.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b/>
          <w:bCs/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 xml:space="preserve">Польза: </w:t>
      </w:r>
      <w:r w:rsidRPr="00780B80">
        <w:rPr>
          <w:color w:val="212529"/>
          <w:sz w:val="28"/>
          <w:szCs w:val="28"/>
        </w:rPr>
        <w:t xml:space="preserve">в этом положении активно прорабатываются задняя и внутренняя поверхность ног, растягиваются подколенные сухожилия, вытягивается позвоночник, раскрываются тазобедренные суставы. Поза оказывает благоприятное воздействие на пищеварительную и выделительную системы, усиливая </w:t>
      </w:r>
      <w:proofErr w:type="spellStart"/>
      <w:r w:rsidRPr="00780B80">
        <w:rPr>
          <w:color w:val="212529"/>
          <w:sz w:val="28"/>
          <w:szCs w:val="28"/>
        </w:rPr>
        <w:t>пересталику</w:t>
      </w:r>
      <w:proofErr w:type="spellEnd"/>
      <w:r w:rsidRPr="00780B80">
        <w:rPr>
          <w:color w:val="212529"/>
          <w:sz w:val="28"/>
          <w:szCs w:val="28"/>
        </w:rPr>
        <w:t xml:space="preserve"> кишечника. Помимо всего прочего, </w:t>
      </w:r>
      <w:proofErr w:type="spellStart"/>
      <w:r w:rsidRPr="00780B80">
        <w:rPr>
          <w:color w:val="212529"/>
          <w:sz w:val="28"/>
          <w:szCs w:val="28"/>
        </w:rPr>
        <w:t>прасарита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падоттанасана</w:t>
      </w:r>
      <w:proofErr w:type="spellEnd"/>
      <w:r w:rsidRPr="00780B80">
        <w:rPr>
          <w:color w:val="212529"/>
          <w:sz w:val="28"/>
          <w:szCs w:val="28"/>
        </w:rPr>
        <w:t xml:space="preserve"> является подготовкой или альтернативой для перевернутых </w:t>
      </w:r>
      <w:proofErr w:type="spellStart"/>
      <w:r w:rsidRPr="00780B80">
        <w:rPr>
          <w:color w:val="212529"/>
          <w:sz w:val="28"/>
          <w:szCs w:val="28"/>
        </w:rPr>
        <w:t>асан</w:t>
      </w:r>
      <w:proofErr w:type="spellEnd"/>
      <w:r w:rsidRPr="00780B80">
        <w:rPr>
          <w:color w:val="212529"/>
          <w:sz w:val="28"/>
          <w:szCs w:val="28"/>
        </w:rPr>
        <w:t>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Основная ошибка при выполнении этой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 xml:space="preserve"> – стремление расставить ноги как можно шире, чтобы поставить голову на пол в наклоне. Это совсем не обязательно и порой даже мешает почувствовать работу в </w:t>
      </w:r>
      <w:proofErr w:type="spellStart"/>
      <w:r w:rsidRPr="00780B80">
        <w:rPr>
          <w:color w:val="212529"/>
          <w:sz w:val="28"/>
          <w:szCs w:val="28"/>
        </w:rPr>
        <w:t>асане</w:t>
      </w:r>
      <w:proofErr w:type="spellEnd"/>
      <w:r w:rsidRPr="00780B80">
        <w:rPr>
          <w:color w:val="212529"/>
          <w:sz w:val="28"/>
          <w:szCs w:val="28"/>
        </w:rPr>
        <w:t xml:space="preserve"> тем, кто обладает хорошей гибкостью. Положение стоп должно быть достаточно широким, но при этом таким, чтобы вы могли опуститься в наклон и подняться без опоры на руки, т.е. </w:t>
      </w:r>
      <w:proofErr w:type="spellStart"/>
      <w:r w:rsidRPr="00780B80">
        <w:rPr>
          <w:color w:val="212529"/>
          <w:sz w:val="28"/>
          <w:szCs w:val="28"/>
        </w:rPr>
        <w:t>задействуя</w:t>
      </w:r>
      <w:proofErr w:type="spellEnd"/>
      <w:r w:rsidRPr="00780B80">
        <w:rPr>
          <w:color w:val="212529"/>
          <w:sz w:val="28"/>
          <w:szCs w:val="28"/>
        </w:rPr>
        <w:t xml:space="preserve"> исключительно силу ног. Ноги должны нести основную нагрузку даже в том случае, если вы упирайтесь руками или головой в пол.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rFonts w:eastAsiaTheme="majorEastAsia"/>
          <w:color w:val="212529"/>
          <w:sz w:val="28"/>
          <w:szCs w:val="28"/>
        </w:rPr>
        <w:t>Противопоказания: т</w:t>
      </w:r>
      <w:r w:rsidRPr="00780B80">
        <w:rPr>
          <w:color w:val="212529"/>
          <w:sz w:val="28"/>
          <w:szCs w:val="28"/>
        </w:rPr>
        <w:t>равмы нижних отделов позвоночника, травмы тазобедренного сочленения, травмы коленных сухожилий.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САХАДЖА ПУРВОТТАНАСАНА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(Поза перевёрнутого стола)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801741" cy="3676530"/>
            <wp:effectExtent l="0" t="0" r="8890" b="63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811" b="16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222" cy="36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Асана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эффективна для укрепления мышц рук и ног, пресса, мышц-стабилизаторов, для раскрытия грудного отдела, укрепления плечевых и тазобедренных суставов, а также для улучшения работы ЖКТ.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>Присаживаемся на коврик. Спина прямая, копчик тянется к полу, макушка направлена вверх. Ноги прямые, разведены на ширину таза, стопы натянуты на себя. Ладони с сомкнутыми пальцами располагаются на некотором расстоянии от бёдер, на одной линии, плотно прижаты к коврику и развёрнуты по направлению к ногам.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На вдохе приподнимаем таз и сгибаем ноги в коленях до положения прямого угла. Выходим в Позу стола. Голову не запрокидываем. Ягодицы поджимаем и тянем вверх, копчик подворачиваем под себя, голову, плечи, спину, таз вытягиваем в одну линию. Ступни должны быть плотно прижаты к коврику, а колени направлены строго вперёд. Важно напрячь все мышцы до того, как опустить бёдра в исходное положение. Для успешного выполнения </w:t>
      </w:r>
      <w:proofErr w:type="spellStart"/>
      <w:r w:rsidRPr="00780B80">
        <w:rPr>
          <w:szCs w:val="28"/>
        </w:rPr>
        <w:t>асаны</w:t>
      </w:r>
      <w:proofErr w:type="spellEnd"/>
      <w:r w:rsidRPr="00780B80">
        <w:rPr>
          <w:szCs w:val="28"/>
        </w:rPr>
        <w:t xml:space="preserve"> нужно выполнять движения медленно и внимательно, не прогибать туловище, концентрировать внимание на мышцах пресса, ровно и спокойно дышать.</w:t>
      </w:r>
    </w:p>
    <w:p w:rsidR="001B5E02" w:rsidRPr="00780B80" w:rsidRDefault="001B5E02" w:rsidP="00780B80">
      <w:pPr>
        <w:pStyle w:val="a3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Удерживаем </w:t>
      </w:r>
      <w:proofErr w:type="spellStart"/>
      <w:r w:rsidRPr="00780B80">
        <w:rPr>
          <w:szCs w:val="28"/>
        </w:rPr>
        <w:t>асану</w:t>
      </w:r>
      <w:proofErr w:type="spellEnd"/>
      <w:r w:rsidRPr="00780B80">
        <w:rPr>
          <w:szCs w:val="28"/>
        </w:rPr>
        <w:t xml:space="preserve"> 2–3 дыхательных цикла и на выдохе выходим из положения.</w:t>
      </w:r>
    </w:p>
    <w:p w:rsidR="001B5E02" w:rsidRPr="00780B80" w:rsidRDefault="001B5E02" w:rsidP="00780B80">
      <w:pPr>
        <w:pStyle w:val="a3"/>
        <w:spacing w:after="0" w:line="240" w:lineRule="auto"/>
        <w:ind w:left="0" w:firstLine="709"/>
        <w:rPr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Противопоказания: </w:t>
      </w:r>
      <w:r w:rsidRPr="00780B80">
        <w:rPr>
          <w:rFonts w:ascii="Times New Roman" w:hAnsi="Times New Roman" w:cs="Times New Roman"/>
          <w:sz w:val="28"/>
          <w:szCs w:val="28"/>
        </w:rPr>
        <w:t>травмы кистей, плечевых, тазобедренных суставов, коленей, тяжёлые повреждения позвоночника, любые острые состояния.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СЕТУ БАНДХА </w:t>
      </w: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САРВАНГАСАНА 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>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моста)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972680" cy="2320565"/>
            <wp:effectExtent l="0" t="0" r="8890" b="381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5200" cy="233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1. В положении лежа согните ноги в коленях и переместите к седалищным костям.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Опираясь пятками в коврик, поднимите таз наверх.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Плечи тесно прижаты к коврику, ладони поместите на поясницу, руки лежат на полу ладони вниз (более сложная поза).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Далее выпрямите поочередно ноги, стопами упритесь в пол и перенесите вес тела на ноги.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5. Держите верхнюю часть тела с помощью локтей и запястий. Не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перенагружайте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 шею.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Продолжительность позы – около 30-60 секунд; старайтесь следить за дыханием, дышать ритмично.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способствует вытяжению позвоночника и межпозвоночных дисков, шеи; стимулирует работу органов брюшной полости; улучшает работу легких и щитовидной железы; устраняет чувства тревоги и страхов, снимает усталость и боли в спине; нормализует кровяное давление. 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 xml:space="preserve">ТРИКОНАСАНА 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gramEnd"/>
      <w:r w:rsidR="001B5E02" w:rsidRPr="00780B80">
        <w:rPr>
          <w:rFonts w:ascii="Times New Roman" w:hAnsi="Times New Roman" w:cs="Times New Roman"/>
          <w:b/>
          <w:sz w:val="28"/>
          <w:szCs w:val="28"/>
        </w:rPr>
        <w:t>Поза треугольника)</w:t>
      </w: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025189" cy="3571257"/>
            <wp:effectExtent l="0" t="0" r="381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24" cy="3586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Техника выполнения: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Расставьте ноги на расстояние около метра, вытяните руки в стороны (ладони повернуты к полу); стопы плотно прижаты к полу; правая стопа расположена на линии, выходящей из середины левой стопы; ноги выпрямлены в коленях и вытянуты; коленные чашечки подтянуты вверх.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2. Разверните правую стопу полностью вправо, левую стопу – на 45 градусов в ту же сторону.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С вдохом вытяните оба бока вверх, с выдохом нагнитесь вправо, поставив правую руку на пол у внешнего края стопы, или на подъем стопы (облегченный вариант).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Левой рукой тянитесь вверх, расширяя грудную клетку; грудная клетка развернута влево, раскрыта; плечи вывернуты, расположены на одной линии, перпендикулярной полу.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5. Все время, удлиняя позвоночник, вытяните шею и зафиксируйте взгляд на левой ладони.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6. Дышите ровно на протяжении 20-30 секунд, затем со вдохом поднимитесь и повторите в другую сторону.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7F6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тонизирует мышцы ног, развивая подвижность тазовых суставов4 укрепляет колени, лодыжки; снимает боли в спине и шее. 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«УРДХВА МУКХА ШВАНАСАНА» </w:t>
      </w:r>
      <w:r w:rsidR="001B5E02" w:rsidRPr="00780B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(с</w:t>
      </w:r>
      <w:r w:rsidR="001B5E02" w:rsidRPr="00780B80">
        <w:rPr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>обака мордой вверх)</w:t>
      </w:r>
      <w:r w:rsidR="00E807F6"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807F6" w:rsidRPr="00780B80" w:rsidRDefault="00E807F6" w:rsidP="00780B80">
      <w:pPr>
        <w:spacing w:after="0" w:line="240" w:lineRule="auto"/>
        <w:ind w:firstLine="709"/>
        <w:jc w:val="center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D8DE06" wp14:editId="06CA85CB">
            <wp:extent cx="3373522" cy="2345742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220" cy="23670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Style w:val="apple-converted-space"/>
          <w:rFonts w:ascii="Times New Roman" w:hAnsi="Times New Roman" w:cs="Times New Roman"/>
          <w:sz w:val="28"/>
          <w:szCs w:val="28"/>
        </w:rPr>
      </w:pPr>
    </w:p>
    <w:p w:rsidR="00E807F6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Пребывая в данном положении, тело практика напоминает тело собаки, вытягивающейся после сна или длительного нахождения в статике. Несмотря на внешнюю простоту, это упражнение очень эффективное, способствующее укреплению не только мышц спины, но и рук, благотворно воздействующее на работу внутренних органов, кровеносную</w:t>
      </w:r>
      <w:r w:rsidR="00E807F6" w:rsidRPr="00780B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 дыхательную системы практика.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 </w:t>
      </w: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</w:t>
      </w:r>
      <w:proofErr w:type="spellStart"/>
      <w:proofErr w:type="gramStart"/>
      <w:r w:rsidRPr="00780B80">
        <w:rPr>
          <w:rFonts w:ascii="Times New Roman" w:hAnsi="Times New Roman" w:cs="Times New Roman"/>
          <w:b/>
          <w:sz w:val="28"/>
          <w:szCs w:val="28"/>
        </w:rPr>
        <w:t>выполнения:</w:t>
      </w:r>
      <w:r w:rsidRPr="00780B80">
        <w:rPr>
          <w:rFonts w:ascii="Times New Roman" w:hAnsi="Times New Roman" w:cs="Times New Roman"/>
          <w:sz w:val="28"/>
          <w:szCs w:val="28"/>
          <w:shd w:val="clear" w:color="auto" w:fill="FFFFFF"/>
        </w:rPr>
        <w:t>Исходное</w:t>
      </w:r>
      <w:proofErr w:type="spellEnd"/>
      <w:proofErr w:type="gramEnd"/>
      <w:r w:rsidRPr="00780B8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положение: лёжа на животе, кисти рук располагаются под плечами, стопы натянуты, пальцы ног упираются в пол. Оттолкнитесь ладонями от пола, выпрямите руки, приподнимите верхнюю часть тела, вытянитесь макушкой головы вверх. 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color w:val="auto"/>
          <w:szCs w:val="28"/>
        </w:rPr>
      </w:pPr>
      <w:r w:rsidRPr="00780B80">
        <w:rPr>
          <w:szCs w:val="28"/>
          <w:shd w:val="clear" w:color="auto" w:fill="FFFFFF"/>
        </w:rPr>
        <w:t xml:space="preserve">Колени на весу. Пятками вытягиваемся назад, макушкой — вверх. Вся нагрузка приходится на ладони и пальцы ног. Можно выполнить вариант с опорой не на пальцы ног, а на подъёмы стоп. </w:t>
      </w:r>
    </w:p>
    <w:p w:rsidR="001B5E02" w:rsidRPr="00780B80" w:rsidRDefault="001B5E02" w:rsidP="00780B80">
      <w:pPr>
        <w:pStyle w:val="a3"/>
        <w:keepNext/>
        <w:keepLines/>
        <w:numPr>
          <w:ilvl w:val="0"/>
          <w:numId w:val="12"/>
        </w:numPr>
        <w:tabs>
          <w:tab w:val="left" w:pos="993"/>
        </w:tabs>
        <w:spacing w:after="0" w:line="240" w:lineRule="auto"/>
        <w:ind w:left="0" w:firstLine="709"/>
        <w:rPr>
          <w:color w:val="auto"/>
          <w:szCs w:val="28"/>
        </w:rPr>
      </w:pPr>
      <w:r w:rsidRPr="00780B80">
        <w:rPr>
          <w:szCs w:val="28"/>
          <w:shd w:val="clear" w:color="auto" w:fill="FFFFFF"/>
        </w:rPr>
        <w:t xml:space="preserve">Плечи отведены назад и опущены вниз, локти смотрят назад. Бицепсы и плечевые суставы максимально развёрнуты наружу, ягодицы напряжены. Ноги максимально вытянуты, стопы разведены на расстояние около 30 см. Вес тела равномерно распределён как между ладонями и запястьями, так и между руками и ногами. </w:t>
      </w:r>
    </w:p>
    <w:p w:rsidR="001B5E02" w:rsidRPr="00780B80" w:rsidRDefault="001B5E02" w:rsidP="00780B80">
      <w:pPr>
        <w:pStyle w:val="a3"/>
        <w:keepNext/>
        <w:keepLines/>
        <w:spacing w:after="0" w:line="240" w:lineRule="auto"/>
        <w:ind w:left="0" w:firstLine="709"/>
        <w:rPr>
          <w:szCs w:val="28"/>
          <w:shd w:val="clear" w:color="auto" w:fill="FFFFFF"/>
        </w:rPr>
      </w:pPr>
      <w:r w:rsidRPr="00780B80">
        <w:rPr>
          <w:szCs w:val="28"/>
          <w:shd w:val="clear" w:color="auto" w:fill="FFFFFF"/>
        </w:rPr>
        <w:t>Облегчить выполнение упражнения, в том числе при возникновении болевых ощущений в пояснице, можно опустив колени на пол. В таком положении нагрузка на поясницу уменьшится. Время нахождения в Позе собаки мордой вверх зависит от уровня физической подготовки и поставленных задач и может варьироваться от одного-двух циклов дыхания до максимально разумного.</w:t>
      </w:r>
    </w:p>
    <w:p w:rsidR="001B5E02" w:rsidRPr="00780B80" w:rsidRDefault="001B5E02" w:rsidP="00780B80">
      <w:pPr>
        <w:pStyle w:val="a3"/>
        <w:keepNext/>
        <w:keepLines/>
        <w:spacing w:after="0" w:line="240" w:lineRule="auto"/>
        <w:ind w:left="0" w:firstLine="709"/>
        <w:rPr>
          <w:szCs w:val="28"/>
        </w:rPr>
      </w:pPr>
      <w:r w:rsidRPr="00780B80">
        <w:rPr>
          <w:szCs w:val="28"/>
        </w:rPr>
        <w:t xml:space="preserve"> </w:t>
      </w:r>
    </w:p>
    <w:p w:rsidR="001B5E02" w:rsidRPr="00780B80" w:rsidRDefault="001B5E02" w:rsidP="00780B80">
      <w:pPr>
        <w:pStyle w:val="a3"/>
        <w:keepNext/>
        <w:keepLines/>
        <w:spacing w:after="0" w:line="240" w:lineRule="auto"/>
        <w:ind w:left="0" w:firstLine="709"/>
        <w:rPr>
          <w:szCs w:val="28"/>
        </w:rPr>
      </w:pPr>
      <w:r w:rsidRPr="00780B80">
        <w:rPr>
          <w:b/>
          <w:szCs w:val="28"/>
        </w:rPr>
        <w:t>Польза:</w:t>
      </w:r>
      <w:r w:rsidRPr="00780B80">
        <w:rPr>
          <w:szCs w:val="28"/>
        </w:rPr>
        <w:t xml:space="preserve"> развивает мышцы спины; укрепляет мышцы, отвечающие за прямое положение тела; растягивает переднюю часть тела; раскрывает грудную клетку, развивает её подвижность; укрепляет руки; </w:t>
      </w:r>
      <w:proofErr w:type="spellStart"/>
      <w:r w:rsidRPr="00780B80">
        <w:rPr>
          <w:szCs w:val="28"/>
        </w:rPr>
        <w:t>оздоравливает</w:t>
      </w:r>
      <w:proofErr w:type="spellEnd"/>
      <w:r w:rsidRPr="00780B80">
        <w:rPr>
          <w:szCs w:val="28"/>
        </w:rPr>
        <w:t xml:space="preserve"> внутренние органы; активизирует работу дыхательной и сердечно-сосудистой систем; усиливает циркуляцию крови в области таза.</w:t>
      </w:r>
    </w:p>
    <w:p w:rsidR="001B5E02" w:rsidRPr="00780B80" w:rsidRDefault="001B5E02" w:rsidP="00780B80">
      <w:pPr>
        <w:keepNext/>
        <w:keepLines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B5E02" w:rsidRPr="00780B80" w:rsidRDefault="00E02818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УТКАСАНА</w:t>
      </w:r>
      <w:r w:rsidR="001B5E02" w:rsidRPr="00780B80">
        <w:rPr>
          <w:rFonts w:ascii="Times New Roman" w:hAnsi="Times New Roman" w:cs="Times New Roman"/>
          <w:b/>
          <w:sz w:val="28"/>
          <w:szCs w:val="28"/>
        </w:rPr>
        <w:t xml:space="preserve"> (Поза стула)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 xml:space="preserve">Техника выполнения: 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sz w:val="28"/>
          <w:szCs w:val="28"/>
        </w:rPr>
        <w:t xml:space="preserve">. Вдохните и совершите руками круговое движение </w:t>
      </w:r>
      <w:proofErr w:type="gramStart"/>
      <w:r w:rsidRPr="00780B80">
        <w:rPr>
          <w:rFonts w:ascii="Times New Roman" w:hAnsi="Times New Roman" w:cs="Times New Roman"/>
          <w:sz w:val="28"/>
          <w:szCs w:val="28"/>
        </w:rPr>
        <w:t>снизу вверх</w:t>
      </w:r>
      <w:proofErr w:type="gramEnd"/>
      <w:r w:rsidRPr="00780B80">
        <w:rPr>
          <w:rFonts w:ascii="Times New Roman" w:hAnsi="Times New Roman" w:cs="Times New Roman"/>
          <w:sz w:val="28"/>
          <w:szCs w:val="28"/>
        </w:rPr>
        <w:t>, широко раскрывая грудную клетку и растягивая спину. Завершите круг руками вверху над головой, кисти параллельно ладонями внутрь.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2. Выдохните и согните колени, пытайтесь присесть до прямого угла между бедрами и икрами. Не заваливайтесь вперед – колени не должны выходить вперед за ступни, при этом ноги держите плотно прижатыми друг к другу. Корпус немного наклоняется вперед над бедрами так, чтобы между передней частью торса и передней частью бедер был прямой угол. Держите внутренние бедра параллельно друг к другу.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3. Активно стягивайте лопатки друг к другу и вниз. Подкручивайте копчик к лобку и тянитесь им вниз к полу, чтобы избежать прогиба в пояснице и уберечь нижнюю часть спины.</w:t>
      </w: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sz w:val="28"/>
          <w:szCs w:val="28"/>
        </w:rPr>
        <w:t>4. Пребывайте в позе 30 секунд до 1 минуты.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80B8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49394" cy="3828878"/>
            <wp:effectExtent l="0" t="0" r="3810" b="63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131" cy="385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80B80">
        <w:rPr>
          <w:rFonts w:ascii="Times New Roman" w:hAnsi="Times New Roman" w:cs="Times New Roman"/>
          <w:b/>
          <w:sz w:val="28"/>
          <w:szCs w:val="28"/>
        </w:rPr>
        <w:t>Польза:</w:t>
      </w:r>
      <w:r w:rsidRPr="00780B80">
        <w:rPr>
          <w:rFonts w:ascii="Times New Roman" w:hAnsi="Times New Roman" w:cs="Times New Roman"/>
          <w:sz w:val="28"/>
          <w:szCs w:val="28"/>
        </w:rPr>
        <w:t xml:space="preserve"> укрепляет лодыжки, бедра, икры и позвоночник; растягивает грудную клетку и плечи; стимулирует органы брюшной полости, диафрагму и сердце; предотвращает плоскостопие. </w:t>
      </w:r>
    </w:p>
    <w:p w:rsidR="001B5E02" w:rsidRPr="00780B80" w:rsidRDefault="001B5E02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07F6" w:rsidRPr="00780B80" w:rsidRDefault="00E807F6" w:rsidP="00780B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5E02" w:rsidRPr="00780B80" w:rsidRDefault="001B5E02" w:rsidP="00780B80">
      <w:pPr>
        <w:pBdr>
          <w:bottom w:val="single" w:sz="6" w:space="0" w:color="A2A9B1"/>
        </w:pBd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80B8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УTTAHACAHA (наклон вперед стоя)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eastAsia="Times New Roman" w:hAnsi="Times New Roman" w:cs="Times New Roman"/>
          <w:noProof/>
          <w:color w:val="0B0080"/>
          <w:sz w:val="28"/>
          <w:szCs w:val="28"/>
          <w:lang w:eastAsia="ru-RU"/>
        </w:rPr>
        <w:lastRenderedPageBreak/>
        <w:drawing>
          <wp:inline distT="0" distB="0" distL="0" distR="0">
            <wp:extent cx="3918026" cy="4056775"/>
            <wp:effectExtent l="0" t="0" r="6350" b="1270"/>
            <wp:docPr id="24" name="Рисунок 24" descr="УTTAHACAHA Наклон вперед стоя">
              <a:hlinkClick xmlns:a="http://schemas.openxmlformats.org/drawingml/2006/main" r:id="rId30" tooltip="&quot;УTTAHACAHA Наклон вперед стоя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УTTAHACAHA Наклон вперед стоя">
                      <a:hlinkClick r:id="rId30" tooltip="&quot;УTTAHACAHA Наклон вперед стоя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667" cy="4100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0B80" w:rsidRDefault="00780B80" w:rsidP="00780B80">
      <w:pPr>
        <w:shd w:val="clear" w:color="auto" w:fill="FFFFFF"/>
        <w:spacing w:after="0" w:line="240" w:lineRule="auto"/>
        <w:ind w:firstLine="709"/>
        <w:jc w:val="center"/>
        <w:rPr>
          <w:rFonts w:ascii="Times New Roman" w:hAnsi="Times New Roman" w:cs="Times New Roman"/>
          <w:color w:val="212529"/>
          <w:sz w:val="28"/>
          <w:szCs w:val="28"/>
        </w:rPr>
      </w:pP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Уттанасана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позволяет растянуть все мышцы задней кинематической цепи, включая икроножную мышцу, заднюю группу мышц бедра, большую ягодичную мышцу, квадратную мышцу поясницы и мышцу, выпрямляющую позвоночник.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Style w:val="a5"/>
          <w:rFonts w:ascii="Times New Roman" w:hAnsi="Times New Roman" w:cs="Times New Roman"/>
          <w:color w:val="0B1F35"/>
          <w:sz w:val="28"/>
          <w:szCs w:val="28"/>
        </w:rPr>
      </w:pPr>
      <w:r w:rsidRPr="00780B80">
        <w:rPr>
          <w:rStyle w:val="a5"/>
          <w:rFonts w:ascii="Times New Roman" w:hAnsi="Times New Roman" w:cs="Times New Roman"/>
          <w:color w:val="0B1F35"/>
          <w:sz w:val="28"/>
          <w:szCs w:val="28"/>
        </w:rPr>
        <w:t>Техника выполнения: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1. Встаньте в </w:t>
      </w: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тадасану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и поставьте стопы на ширину таза (рекомендуется для начинающих), либо вместе. Оттолкнитесь от стоп и включите в работу мышцы ног: подтяните коленные чашечки за счет активизации четырехглавых мышц бедер.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>2. Медленно наклонитесь вперед, к коленям, растягивая позвоночник длинной дугой. Тянитесь вниз не головой, а ребрами — стремитесь коснуться колен грудью, но при этом не напрягайте шею. Помните, что наклон начинается с осевого вращения таза вперед.</w:t>
      </w:r>
      <w:r w:rsidRPr="00780B80">
        <w:rPr>
          <w:rFonts w:ascii="Times New Roman" w:hAnsi="Times New Roman" w:cs="Times New Roman"/>
          <w:color w:val="212529"/>
          <w:sz w:val="28"/>
          <w:szCs w:val="28"/>
        </w:rPr>
        <w:br/>
      </w:r>
      <w:r w:rsidRPr="00780B80">
        <w:rPr>
          <w:rStyle w:val="a5"/>
          <w:rFonts w:ascii="Times New Roman" w:hAnsi="Times New Roman" w:cs="Times New Roman"/>
          <w:color w:val="212529"/>
          <w:sz w:val="28"/>
          <w:szCs w:val="28"/>
        </w:rPr>
        <w:t>Важно!</w:t>
      </w:r>
      <w:r w:rsidRPr="00780B80">
        <w:rPr>
          <w:rStyle w:val="apple-converted-space"/>
          <w:rFonts w:ascii="Times New Roman" w:hAnsi="Times New Roman" w:cs="Times New Roman"/>
          <w:color w:val="212529"/>
          <w:sz w:val="28"/>
          <w:szCs w:val="28"/>
        </w:rPr>
        <w:t> </w:t>
      </w: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Во время наклона удерживайте внимание на работе ног: заземляйте подошвы стоп в пол и активно удлиняйтесь </w:t>
      </w:r>
      <w:proofErr w:type="gram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снизу вверх</w:t>
      </w:r>
      <w:proofErr w:type="gram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по внутренней стороне ног, выталкивая седалищные кости вверх.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>Представляйте, как у вас натягивается кожа по всей внутренней поверхности ног, от арок стоп до промежности. Если вы чувствуете сильное натяжение по задней поверхности бедер и голеней, ноги можно согнуть в коленях.</w:t>
      </w:r>
    </w:p>
    <w:p w:rsid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3. В </w:t>
      </w:r>
      <w:proofErr w:type="spellStart"/>
      <w:r w:rsidRPr="00780B80">
        <w:rPr>
          <w:rFonts w:ascii="Times New Roman" w:hAnsi="Times New Roman" w:cs="Times New Roman"/>
          <w:color w:val="212529"/>
          <w:sz w:val="28"/>
          <w:szCs w:val="28"/>
        </w:rPr>
        <w:t>асане</w:t>
      </w:r>
      <w:proofErr w:type="spellEnd"/>
      <w:r w:rsidRPr="00780B80">
        <w:rPr>
          <w:rFonts w:ascii="Times New Roman" w:hAnsi="Times New Roman" w:cs="Times New Roman"/>
          <w:color w:val="212529"/>
          <w:sz w:val="28"/>
          <w:szCs w:val="28"/>
        </w:rPr>
        <w:t xml:space="preserve"> удерживайте таз вертикально над лодыжками: не переносите вес на пятки или на носки, удерживайте его на плюснах, равномерно прижимая подошвы стоп к полу.</w:t>
      </w:r>
    </w:p>
    <w:p w:rsidR="001B5E02" w:rsidRPr="00780B80" w:rsidRDefault="001B5E02" w:rsidP="00780B8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color w:val="212529"/>
          <w:sz w:val="28"/>
          <w:szCs w:val="28"/>
        </w:rPr>
      </w:pPr>
      <w:r w:rsidRPr="00780B80">
        <w:rPr>
          <w:rFonts w:ascii="Times New Roman" w:hAnsi="Times New Roman" w:cs="Times New Roman"/>
          <w:color w:val="212529"/>
          <w:sz w:val="28"/>
          <w:szCs w:val="28"/>
        </w:rPr>
        <w:lastRenderedPageBreak/>
        <w:br/>
      </w:r>
      <w:r w:rsidRPr="00780B80">
        <w:rPr>
          <w:rStyle w:val="a5"/>
          <w:rFonts w:ascii="Times New Roman" w:hAnsi="Times New Roman" w:cs="Times New Roman"/>
          <w:color w:val="212529"/>
          <w:sz w:val="28"/>
          <w:szCs w:val="28"/>
        </w:rPr>
        <w:t>Углубляем наклон: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На вдохе активно удлиняйте позвоночник и вытягивайтесь, на выдохе расслабляйтесь и пассивно опускайтесь ниже.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а) удерживайте </w:t>
      </w:r>
      <w:proofErr w:type="spellStart"/>
      <w:r w:rsidRPr="00780B80">
        <w:rPr>
          <w:color w:val="212529"/>
          <w:sz w:val="28"/>
          <w:szCs w:val="28"/>
        </w:rPr>
        <w:t>уддияна</w:t>
      </w:r>
      <w:proofErr w:type="spellEnd"/>
      <w:r w:rsidRPr="00780B80">
        <w:rPr>
          <w:color w:val="212529"/>
          <w:sz w:val="28"/>
          <w:szCs w:val="28"/>
        </w:rPr>
        <w:t xml:space="preserve"> </w:t>
      </w:r>
      <w:proofErr w:type="spellStart"/>
      <w:r w:rsidRPr="00780B80">
        <w:rPr>
          <w:color w:val="212529"/>
          <w:sz w:val="28"/>
          <w:szCs w:val="28"/>
        </w:rPr>
        <w:t>бандху</w:t>
      </w:r>
      <w:proofErr w:type="spellEnd"/>
      <w:r w:rsidRPr="00780B80">
        <w:rPr>
          <w:color w:val="212529"/>
          <w:sz w:val="28"/>
          <w:szCs w:val="28"/>
        </w:rPr>
        <w:t xml:space="preserve"> и дополнительно сокращайте мышцы пресса, чтобы расслабить мышцу, выпрямляющую позвоночник, и квадратную мышцу поясницы;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б) сокращайте четырехглавые мышцы бедер, чтобы создавать эффект взаимного торможения по отношению к задней группе мышц бедер и побуждать их расслабляться.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Поскольку растяжение ягодичных мышц вызывает вращение бедер наружу, ваша задача — удерживать их в нейтральном положении, т.е. так, чтобы колени и стопы смотрели строго вперед. С этой целью попробуйте мысленно раздвинуть стопы в стороны: ноги фактически не двигаются, но бедренные кости вращаются внутрь за счет активации </w:t>
      </w:r>
      <w:proofErr w:type="spellStart"/>
      <w:r w:rsidRPr="00780B80">
        <w:rPr>
          <w:color w:val="212529"/>
          <w:sz w:val="28"/>
          <w:szCs w:val="28"/>
        </w:rPr>
        <w:t>напрягателей</w:t>
      </w:r>
      <w:proofErr w:type="spellEnd"/>
      <w:r w:rsidRPr="00780B80">
        <w:rPr>
          <w:color w:val="212529"/>
          <w:sz w:val="28"/>
          <w:szCs w:val="28"/>
        </w:rPr>
        <w:t xml:space="preserve"> широкой фасции бедра и средних ягодичных мышц.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Работа рук: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а) поставьте ладони пальцами вперед на пол или на кирпичи и потяните коврик (опору) от себя, удерживая в тонусе мышцы ног и пресса;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>б) обхватите руками бедра, голени или лодыжки и, раздвигая локти в стороны, устремляйтесь грудью к коленям.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Важно!</w:t>
      </w:r>
      <w:r w:rsidRPr="00780B80">
        <w:rPr>
          <w:rStyle w:val="apple-converted-space"/>
          <w:color w:val="212529"/>
          <w:sz w:val="28"/>
          <w:szCs w:val="28"/>
        </w:rPr>
        <w:t> </w:t>
      </w:r>
      <w:r w:rsidRPr="00780B80">
        <w:rPr>
          <w:color w:val="212529"/>
          <w:sz w:val="28"/>
          <w:szCs w:val="28"/>
        </w:rPr>
        <w:t>Не напрягайте шею и не вжимайте её в плечи — старайтесь оставлять пространство в области шеи и вытягивать её (чтобы оттянуть плечи от ушей, активизируйте нижние пучки трапециевидных мышц.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color w:val="212529"/>
          <w:sz w:val="28"/>
          <w:szCs w:val="28"/>
        </w:rPr>
        <w:t xml:space="preserve">4. Чтобы выйти из </w:t>
      </w:r>
      <w:proofErr w:type="spellStart"/>
      <w:r w:rsidRPr="00780B80">
        <w:rPr>
          <w:color w:val="212529"/>
          <w:sz w:val="28"/>
          <w:szCs w:val="28"/>
        </w:rPr>
        <w:t>асаны</w:t>
      </w:r>
      <w:proofErr w:type="spellEnd"/>
      <w:r w:rsidRPr="00780B80">
        <w:rPr>
          <w:color w:val="212529"/>
          <w:sz w:val="28"/>
          <w:szCs w:val="28"/>
        </w:rPr>
        <w:t>, медленно поднимитесь с круглой спиной. Подбородок при этом прижат к груди, шея расслаблена. Голова поднимается в последнюю очередь.</w:t>
      </w: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</w:p>
    <w:p w:rsidR="001B5E02" w:rsidRPr="00780B80" w:rsidRDefault="001B5E02" w:rsidP="00780B80">
      <w:pPr>
        <w:pStyle w:val="a4"/>
        <w:keepNext/>
        <w:shd w:val="clear" w:color="auto" w:fill="FFFFFF"/>
        <w:spacing w:before="0" w:beforeAutospacing="0" w:after="0" w:afterAutospacing="0"/>
        <w:ind w:firstLine="709"/>
        <w:jc w:val="both"/>
        <w:rPr>
          <w:color w:val="212529"/>
          <w:sz w:val="28"/>
          <w:szCs w:val="28"/>
        </w:rPr>
      </w:pPr>
      <w:r w:rsidRPr="00780B80">
        <w:rPr>
          <w:rStyle w:val="a5"/>
          <w:color w:val="212529"/>
          <w:sz w:val="28"/>
          <w:szCs w:val="28"/>
        </w:rPr>
        <w:t>Противопоказания</w:t>
      </w:r>
      <w:r w:rsidRPr="00780B80">
        <w:rPr>
          <w:color w:val="212529"/>
          <w:sz w:val="28"/>
          <w:szCs w:val="28"/>
        </w:rPr>
        <w:t>: травмы позвоночника и тазового сочленения.</w:t>
      </w:r>
    </w:p>
    <w:p w:rsidR="001B5E02" w:rsidRPr="00780B80" w:rsidRDefault="001B5E02" w:rsidP="00780B80">
      <w:pPr>
        <w:keepNext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B5E02" w:rsidRPr="00780B8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C94929"/>
    <w:multiLevelType w:val="hybridMultilevel"/>
    <w:tmpl w:val="E2403AF8"/>
    <w:lvl w:ilvl="0" w:tplc="04190019">
      <w:start w:val="1"/>
      <w:numFmt w:val="lowerLetter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12AF6A49"/>
    <w:multiLevelType w:val="hybridMultilevel"/>
    <w:tmpl w:val="A35EF2A8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32BE59DA"/>
    <w:multiLevelType w:val="hybridMultilevel"/>
    <w:tmpl w:val="93627A6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3A39691D"/>
    <w:multiLevelType w:val="hybridMultilevel"/>
    <w:tmpl w:val="EB163F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6E2EF6"/>
    <w:multiLevelType w:val="multilevel"/>
    <w:tmpl w:val="BD0CE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B8E503C"/>
    <w:multiLevelType w:val="hybridMultilevel"/>
    <w:tmpl w:val="A3BA8F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04C44E7"/>
    <w:multiLevelType w:val="hybridMultilevel"/>
    <w:tmpl w:val="78FCC1DA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B11F59"/>
    <w:multiLevelType w:val="hybridMultilevel"/>
    <w:tmpl w:val="CF324C50"/>
    <w:lvl w:ilvl="0" w:tplc="0BD8984A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7DF02FFB"/>
    <w:multiLevelType w:val="hybridMultilevel"/>
    <w:tmpl w:val="718A4556"/>
    <w:lvl w:ilvl="0" w:tplc="D1703076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E5E4268"/>
    <w:multiLevelType w:val="hybridMultilevel"/>
    <w:tmpl w:val="AE128A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1"/>
  </w:num>
  <w:num w:numId="9">
    <w:abstractNumId w:val="3"/>
  </w:num>
  <w:num w:numId="10">
    <w:abstractNumId w:val="0"/>
  </w:num>
  <w:num w:numId="11">
    <w:abstractNumId w:val="7"/>
  </w:num>
  <w:num w:numId="12">
    <w:abstractNumId w:val="6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0DA"/>
    <w:rsid w:val="001460DA"/>
    <w:rsid w:val="001B5E02"/>
    <w:rsid w:val="001C5A7B"/>
    <w:rsid w:val="00780B80"/>
    <w:rsid w:val="00A20ED3"/>
    <w:rsid w:val="00A52C08"/>
    <w:rsid w:val="00DC6766"/>
    <w:rsid w:val="00E02818"/>
    <w:rsid w:val="00E807F6"/>
    <w:rsid w:val="00EA1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B7748D"/>
  <w15:docId w15:val="{2D03A7C3-05F4-4D5C-B312-114730B4B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semiHidden/>
    <w:unhideWhenUsed/>
    <w:qFormat/>
    <w:rsid w:val="001B5E0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B5E0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B5E02"/>
    <w:pPr>
      <w:spacing w:after="3" w:line="247" w:lineRule="auto"/>
      <w:ind w:left="720" w:firstLine="556"/>
      <w:contextualSpacing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a4">
    <w:name w:val="Normal (Web)"/>
    <w:basedOn w:val="a"/>
    <w:uiPriority w:val="99"/>
    <w:semiHidden/>
    <w:unhideWhenUsed/>
    <w:rsid w:val="001B5E0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1B5E02"/>
  </w:style>
  <w:style w:type="character" w:styleId="a5">
    <w:name w:val="Strong"/>
    <w:basedOn w:val="a0"/>
    <w:uiPriority w:val="22"/>
    <w:qFormat/>
    <w:rsid w:val="001B5E02"/>
    <w:rPr>
      <w:b/>
      <w:bCs/>
    </w:rPr>
  </w:style>
  <w:style w:type="character" w:customStyle="1" w:styleId="20">
    <w:name w:val="Заголовок 2 Знак"/>
    <w:basedOn w:val="a0"/>
    <w:link w:val="2"/>
    <w:uiPriority w:val="9"/>
    <w:semiHidden/>
    <w:rsid w:val="001B5E0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1B5E02"/>
    <w:rPr>
      <w:rFonts w:asciiTheme="majorHAnsi" w:eastAsiaTheme="majorEastAsia" w:hAnsiTheme="majorHAnsi" w:cstheme="majorBidi"/>
      <w:b/>
      <w:bCs/>
      <w:color w:val="4F81BD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41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60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48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9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92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7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4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07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77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13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30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8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35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65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8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239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sportwiki.to/%D0%A4%D0%B0%D0%B9%D0%BB:Yoga92.jpg" TargetMode="External"/><Relationship Id="rId20" Type="http://schemas.openxmlformats.org/officeDocument/2006/relationships/image" Target="media/image15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hyperlink" Target="http://sportwiki.to/%D0%A4%D0%B0%D0%B9%D0%BB:Yoga85.jpg" TargetMode="External"/><Relationship Id="rId28" Type="http://schemas.openxmlformats.org/officeDocument/2006/relationships/image" Target="media/image22.pn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hyperlink" Target="http://sportwiki.to/%D0%A4%D0%B0%D0%B9%D0%BB:Yoga62.jpg" TargetMode="External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28</Pages>
  <Words>6050</Words>
  <Characters>34487</Characters>
  <Application>Microsoft Office Word</Application>
  <DocSecurity>0</DocSecurity>
  <Lines>287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40457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Администратор</cp:lastModifiedBy>
  <cp:revision>8</cp:revision>
  <dcterms:created xsi:type="dcterms:W3CDTF">2019-12-13T11:18:00Z</dcterms:created>
  <dcterms:modified xsi:type="dcterms:W3CDTF">2025-06-11T07:00:00Z</dcterms:modified>
</cp:coreProperties>
</file>